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700" w:rsidP="0EDF3885" w:rsidRDefault="00987700" w14:paraId="6CCBAB0A" w14:textId="266637F0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40"/>
          <w:szCs w:val="40"/>
        </w:rPr>
      </w:pPr>
    </w:p>
    <w:p w:rsidR="00987700" w:rsidP="5ADF42A2" w:rsidRDefault="0EDF3885" w14:paraId="20C2F8A6" w14:textId="398775BE"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40"/>
          <w:szCs w:val="40"/>
        </w:rPr>
      </w:pPr>
      <w:r w:rsidRPr="0EDF3885">
        <w:rPr>
          <w:rFonts w:ascii="Times New Roman" w:hAnsi="Times New Roman" w:eastAsia="Times New Roman"/>
          <w:b/>
          <w:bCs/>
          <w:sz w:val="40"/>
          <w:szCs w:val="40"/>
        </w:rPr>
        <w:t>JEDÁLNY LÍSTOK</w:t>
      </w:r>
    </w:p>
    <w:p w:rsidRPr="00987700" w:rsidR="00A84295" w:rsidP="2D5CB2B2" w:rsidRDefault="75118EFF" w14:paraId="65AD9982" w14:textId="308E8B9D">
      <w:pPr>
        <w:spacing w:line="240" w:lineRule="auto"/>
        <w:jc w:val="center"/>
        <w:rPr>
          <w:rFonts w:ascii="Times New Roman" w:hAnsi="Times New Roman" w:eastAsia="Times New Roman"/>
          <w:b w:val="1"/>
          <w:bCs w:val="1"/>
          <w:sz w:val="28"/>
          <w:szCs w:val="28"/>
        </w:rPr>
      </w:pPr>
      <w:r w:rsidRPr="44B2601B" w:rsidR="44B2601B">
        <w:rPr>
          <w:rFonts w:ascii="Times New Roman" w:hAnsi="Times New Roman" w:eastAsia="Times New Roman"/>
          <w:b w:val="1"/>
          <w:bCs w:val="1"/>
          <w:sz w:val="28"/>
          <w:szCs w:val="28"/>
        </w:rPr>
        <w:t>OD 22.04.2024 DO 26.04.2024</w:t>
      </w:r>
    </w:p>
    <w:tbl>
      <w:tblPr>
        <w:tblW w:w="13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695"/>
        <w:gridCol w:w="1965"/>
        <w:gridCol w:w="2880"/>
        <w:gridCol w:w="4800"/>
        <w:gridCol w:w="2655"/>
      </w:tblGrid>
      <w:tr w:rsidRPr="00201C70" w:rsidR="006C01D2" w:rsidTr="44B2601B" w14:paraId="00985904" w14:textId="77777777">
        <w:tc>
          <w:tcPr>
            <w:tcW w:w="1695" w:type="dxa"/>
            <w:tcMar/>
          </w:tcPr>
          <w:p w:rsidRPr="00201C70" w:rsidR="00A84295" w:rsidP="7C813312" w:rsidRDefault="72E672F5" w14:paraId="672A6659" w14:textId="20EC6ABA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72E672F5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965" w:type="dxa"/>
            <w:tcMar/>
          </w:tcPr>
          <w:p w:rsidRPr="00201C70" w:rsidR="00A84295" w:rsidP="7C813312" w:rsidRDefault="72E672F5" w14:paraId="53BC0A8F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72E672F5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Deň</w:t>
            </w:r>
          </w:p>
        </w:tc>
        <w:tc>
          <w:tcPr>
            <w:tcW w:w="2880" w:type="dxa"/>
            <w:tcMar/>
          </w:tcPr>
          <w:p w:rsidRPr="00201C70" w:rsidR="00A84295" w:rsidP="7C813312" w:rsidRDefault="72E672F5" w14:paraId="5386F57F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72E672F5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Desiata</w:t>
            </w:r>
          </w:p>
        </w:tc>
        <w:tc>
          <w:tcPr>
            <w:tcW w:w="4800" w:type="dxa"/>
            <w:tcMar/>
          </w:tcPr>
          <w:p w:rsidRPr="00201C70" w:rsidR="00A84295" w:rsidP="7C813312" w:rsidRDefault="72E672F5" w14:paraId="52452DB9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72E672F5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Obed</w:t>
            </w:r>
          </w:p>
        </w:tc>
        <w:tc>
          <w:tcPr>
            <w:tcW w:w="2655" w:type="dxa"/>
            <w:tcMar/>
          </w:tcPr>
          <w:p w:rsidRPr="00201C70" w:rsidR="00A84295" w:rsidP="7C813312" w:rsidRDefault="72E672F5" w14:paraId="6446CFCB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72E672F5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Olovrant</w:t>
            </w:r>
          </w:p>
        </w:tc>
      </w:tr>
      <w:tr w:rsidRPr="00201C70" w:rsidR="006C01D2" w:rsidTr="44B2601B" w14:paraId="6C173F4F" w14:textId="77777777">
        <w:trPr>
          <w:trHeight w:val="1335"/>
        </w:trPr>
        <w:tc>
          <w:tcPr>
            <w:tcW w:w="1695" w:type="dxa"/>
            <w:tcMar/>
            <w:vAlign w:val="center"/>
          </w:tcPr>
          <w:p w:rsidRPr="00201C70" w:rsidR="00A84295" w:rsidP="5B8EE129" w:rsidRDefault="75118EFF" w14:paraId="2CE1F870" w14:textId="0B125ECF">
            <w:pPr>
              <w:spacing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22.04.2024</w:t>
            </w:r>
          </w:p>
        </w:tc>
        <w:tc>
          <w:tcPr>
            <w:tcW w:w="1965" w:type="dxa"/>
            <w:tcMar/>
            <w:vAlign w:val="center"/>
          </w:tcPr>
          <w:p w:rsidRPr="00201C70" w:rsidR="00A84295" w:rsidP="5B8EE129" w:rsidRDefault="72E672F5" w14:paraId="021E7315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72E672F5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PONDELOK</w:t>
            </w:r>
          </w:p>
        </w:tc>
        <w:tc>
          <w:tcPr>
            <w:tcW w:w="2880" w:type="dxa"/>
            <w:tcMar/>
          </w:tcPr>
          <w:p w:rsidR="75118EFF" w:rsidP="75118EFF" w:rsidRDefault="75118EFF" w14:paraId="44CDD654" w14:textId="1F05A314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Kaizerka natural,</w:t>
            </w:r>
          </w:p>
          <w:p w:rsidR="75118EFF" w:rsidP="75118EFF" w:rsidRDefault="75118EFF" w14:paraId="11454AB9" w14:textId="535F714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Syrokrém,</w:t>
            </w:r>
          </w:p>
          <w:p w:rsidR="44B2601B" w:rsidP="44B2601B" w:rsidRDefault="44B2601B" w14:noSpellErr="1" w14:paraId="32A8B838" w14:textId="6F0E5CA5">
            <w:pPr>
              <w:spacing w:after="0" w:line="240" w:lineRule="auto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Ľadový šalát,</w:t>
            </w:r>
          </w:p>
          <w:p w:rsidR="75118EFF" w:rsidP="75118EFF" w:rsidRDefault="75118EFF" w14:paraId="3F3CD2E2" w14:textId="5A8FA69E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Mlieko</w:t>
            </w:r>
          </w:p>
          <w:p w:rsidRPr="00201C70" w:rsidR="008B4D11" w:rsidP="371C1319" w:rsidRDefault="008B4D11" w14:paraId="289C0800" w14:textId="71F2880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800" w:type="dxa"/>
            <w:tcMar/>
          </w:tcPr>
          <w:p w:rsidR="371C1319" w:rsidP="472CD9CE" w:rsidRDefault="75118EFF" w14:paraId="60644C38" w14:textId="61F5C08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Polievka kyslá zemiaková s vajíčkom,</w:t>
            </w:r>
          </w:p>
          <w:p w:rsidR="19E211AA" w:rsidP="472CD9CE" w:rsidRDefault="75118EFF" w14:paraId="11702AF4" w14:textId="1267C7E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Švédsky kurací rezeň,</w:t>
            </w:r>
          </w:p>
          <w:p w:rsidR="19E211AA" w:rsidP="472CD9CE" w:rsidRDefault="75118EFF" w14:paraId="2824FF2F" w14:textId="61E74F3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Ryža dusená,</w:t>
            </w:r>
          </w:p>
          <w:p w:rsidR="44B2601B" w:rsidP="44B2601B" w:rsidRDefault="44B2601B" w14:paraId="51102C39" w14:textId="342FA757">
            <w:pPr>
              <w:pStyle w:val="Norm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Šalát uhorkový,</w:t>
            </w:r>
          </w:p>
          <w:p w:rsidR="19E211AA" w:rsidP="75118EFF" w:rsidRDefault="75118EFF" w14:paraId="35496555" w14:textId="1BF95965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Voda s ovocným sirupom</w:t>
            </w:r>
          </w:p>
        </w:tc>
        <w:tc>
          <w:tcPr>
            <w:tcW w:w="2655" w:type="dxa"/>
            <w:tcMar/>
          </w:tcPr>
          <w:p w:rsidRPr="00201C70" w:rsidR="006E5C8A" w:rsidP="472CD9CE" w:rsidRDefault="75118EFF" w14:paraId="196D207E" w14:textId="23FD40D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Biely jogurt s medom a čučoriedkami,</w:t>
            </w:r>
          </w:p>
          <w:p w:rsidRPr="00201C70" w:rsidR="006E5C8A" w:rsidP="75118EFF" w:rsidRDefault="75118EFF" w14:paraId="4C560B81" w14:textId="0A94A5E9">
            <w:pPr>
              <w:spacing w:after="0" w:line="240" w:lineRule="auto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Mix ovocia,</w:t>
            </w:r>
          </w:p>
          <w:p w:rsidRPr="00201C70" w:rsidR="006E5C8A" w:rsidP="75118EFF" w:rsidRDefault="75118EFF" w14:paraId="34994B32" w14:textId="2FD807C8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Nápoj</w:t>
            </w:r>
          </w:p>
        </w:tc>
      </w:tr>
      <w:tr w:rsidRPr="00201C70" w:rsidR="006C01D2" w:rsidTr="44B2601B" w14:paraId="6E182620" w14:textId="77777777">
        <w:trPr>
          <w:trHeight w:val="1080"/>
        </w:trPr>
        <w:tc>
          <w:tcPr>
            <w:tcW w:w="1695" w:type="dxa"/>
            <w:tcMar/>
            <w:vAlign w:val="center"/>
          </w:tcPr>
          <w:p w:rsidRPr="00201C70" w:rsidR="00A84295" w:rsidP="5B8EE129" w:rsidRDefault="75118EFF" w14:paraId="57B9E93E" w14:textId="16FF0A2B">
            <w:pPr>
              <w:spacing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23.04.2024</w:t>
            </w:r>
          </w:p>
        </w:tc>
        <w:tc>
          <w:tcPr>
            <w:tcW w:w="1965" w:type="dxa"/>
            <w:tcMar/>
            <w:vAlign w:val="center"/>
          </w:tcPr>
          <w:p w:rsidRPr="00201C70" w:rsidR="00A84295" w:rsidP="374A5BAB" w:rsidRDefault="374A5BAB" w14:paraId="74C2AFE9" w14:textId="7DBDD9D8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374A5BAB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UTOROK</w:t>
            </w:r>
          </w:p>
        </w:tc>
        <w:tc>
          <w:tcPr>
            <w:tcW w:w="2880" w:type="dxa"/>
            <w:tcMar/>
          </w:tcPr>
          <w:p w:rsidR="4F3403C8" w:rsidP="184BA224" w:rsidRDefault="75118EFF" w14:paraId="4A2A3CD9" w14:textId="4FE2B6FD">
            <w:pPr>
              <w:spacing w:after="0" w:line="240" w:lineRule="auto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 xml:space="preserve">Tvarohový závin, </w:t>
            </w:r>
          </w:p>
          <w:p w:rsidR="44B2601B" w:rsidP="44B2601B" w:rsidRDefault="44B2601B" w14:paraId="548E762E" w14:textId="43A2DF24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Banány,</w:t>
            </w:r>
          </w:p>
          <w:p w:rsidR="4F3403C8" w:rsidP="371C1319" w:rsidRDefault="371C1319" w14:paraId="446A893F" w14:textId="19A3370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Detský čaj ovocný</w:t>
            </w:r>
          </w:p>
          <w:p w:rsidR="4F3403C8" w:rsidP="184BA224" w:rsidRDefault="4F3403C8" w14:paraId="7B802AC2" w14:textId="5F3C0B2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800" w:type="dxa"/>
            <w:tcMar/>
            <w:vAlign w:val="center"/>
          </w:tcPr>
          <w:p w:rsidR="4F3403C8" w:rsidP="184BA224" w:rsidRDefault="75118EFF" w14:paraId="5B37BB05" w14:textId="70C2BBF7">
            <w:pPr>
              <w:spacing w:after="0" w:line="240" w:lineRule="auto"/>
              <w:rPr>
                <w:rFonts w:ascii="Times New Roman" w:hAnsi="Times New Roman" w:eastAsia="Times New Roman"/>
                <w:noProof w:val="0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noProof w:val="0"/>
                <w:sz w:val="24"/>
                <w:szCs w:val="24"/>
              </w:rPr>
              <w:t>Polievka z rybieho filé s opekaným pečivom,</w:t>
            </w:r>
          </w:p>
          <w:p w:rsidR="4F3403C8" w:rsidP="184BA224" w:rsidRDefault="75118EFF" w14:paraId="1B0BAE18" w14:textId="523140FD">
            <w:pPr>
              <w:spacing w:after="0" w:line="240" w:lineRule="auto"/>
              <w:rPr>
                <w:rFonts w:ascii="Times New Roman" w:hAnsi="Times New Roman" w:eastAsia="Times New Roman"/>
                <w:noProof w:val="0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noProof w:val="0"/>
                <w:sz w:val="24"/>
                <w:szCs w:val="24"/>
              </w:rPr>
              <w:t>Granadiersky</w:t>
            </w:r>
            <w:r w:rsidRPr="44B2601B" w:rsidR="44B2601B">
              <w:rPr>
                <w:rFonts w:ascii="Times New Roman" w:hAnsi="Times New Roman" w:eastAsia="Times New Roman"/>
                <w:noProof w:val="0"/>
                <w:sz w:val="24"/>
                <w:szCs w:val="24"/>
              </w:rPr>
              <w:t xml:space="preserve"> pochod s údenou slaninou, </w:t>
            </w:r>
          </w:p>
          <w:p w:rsidR="6E82EB71" w:rsidP="6E82EB71" w:rsidRDefault="472CD9CE" w14:paraId="66D23F01" w14:textId="490C127F">
            <w:pPr>
              <w:spacing w:after="0" w:line="240" w:lineRule="auto"/>
              <w:rPr>
                <w:rFonts w:ascii="Times New Roman" w:hAnsi="Times New Roman" w:eastAsia="Times New Roman"/>
                <w:noProof w:val="0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noProof w:val="0"/>
                <w:sz w:val="24"/>
                <w:szCs w:val="24"/>
              </w:rPr>
              <w:t>Šalát z čínskej kapusty s kukuricou,</w:t>
            </w:r>
          </w:p>
          <w:p w:rsidR="4F3403C8" w:rsidP="42BCA77C" w:rsidRDefault="184BA224" w14:paraId="610077A9" w14:textId="7C50F809">
            <w:pPr>
              <w:spacing w:after="0" w:line="240" w:lineRule="auto"/>
              <w:rPr>
                <w:rFonts w:ascii="Times New Roman" w:hAnsi="Times New Roman" w:eastAsia="Times New Roman"/>
                <w:noProof w:val="0"/>
                <w:sz w:val="24"/>
                <w:szCs w:val="24"/>
              </w:rPr>
            </w:pPr>
            <w:r w:rsidRPr="184BA224">
              <w:rPr>
                <w:rFonts w:ascii="Times New Roman" w:hAnsi="Times New Roman" w:eastAsia="Times New Roman"/>
                <w:noProof w:val="0"/>
                <w:sz w:val="24"/>
                <w:szCs w:val="24"/>
              </w:rPr>
              <w:t>Stolová voda,</w:t>
            </w:r>
          </w:p>
        </w:tc>
        <w:tc>
          <w:tcPr>
            <w:tcW w:w="2655" w:type="dxa"/>
            <w:tcMar/>
          </w:tcPr>
          <w:p w:rsidR="4F3403C8" w:rsidP="4F3403C8" w:rsidRDefault="75118EFF" w14:paraId="6CB0BA53" w14:textId="5BA133E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Kváskový ražný chlieb,</w:t>
            </w:r>
          </w:p>
          <w:p w:rsidR="42F8DF55" w:rsidP="42F8DF55" w:rsidRDefault="75118EFF" w14:paraId="1DCF3EC8" w14:textId="5984F1F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Smotanová nátierka,</w:t>
            </w:r>
          </w:p>
          <w:p w:rsidR="44B2601B" w:rsidP="44B2601B" w:rsidRDefault="44B2601B" w14:paraId="58973697" w14:textId="1FFC3D20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Uhorka šalátová,</w:t>
            </w:r>
          </w:p>
          <w:p w:rsidR="4F3403C8" w:rsidP="75118EFF" w:rsidRDefault="75118EFF" w14:paraId="6335056E" w14:textId="538843D7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Mlieko</w:t>
            </w:r>
          </w:p>
        </w:tc>
      </w:tr>
      <w:tr w:rsidRPr="00201C70" w:rsidR="006C01D2" w:rsidTr="44B2601B" w14:paraId="67DE9799" w14:textId="77777777">
        <w:trPr>
          <w:trHeight w:val="1140"/>
        </w:trPr>
        <w:tc>
          <w:tcPr>
            <w:tcW w:w="1695" w:type="dxa"/>
            <w:tcMar/>
            <w:vAlign w:val="center"/>
          </w:tcPr>
          <w:p w:rsidRPr="00201C70" w:rsidR="00A84295" w:rsidP="5B8EE129" w:rsidRDefault="75118EFF" w14:paraId="27A78802" w14:textId="47073312">
            <w:pPr>
              <w:spacing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24.04.2024</w:t>
            </w:r>
          </w:p>
        </w:tc>
        <w:tc>
          <w:tcPr>
            <w:tcW w:w="1965" w:type="dxa"/>
            <w:tcMar/>
            <w:vAlign w:val="center"/>
          </w:tcPr>
          <w:p w:rsidRPr="00201C70" w:rsidR="00A84295" w:rsidP="5B8EE129" w:rsidRDefault="72E672F5" w14:paraId="2A0A03EB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72E672F5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STREDA</w:t>
            </w:r>
          </w:p>
        </w:tc>
        <w:tc>
          <w:tcPr>
            <w:tcW w:w="2880" w:type="dxa"/>
            <w:tcMar/>
          </w:tcPr>
          <w:p w:rsidR="4F3403C8" w:rsidP="2534AEEF" w:rsidRDefault="75118EFF" w14:paraId="5C3329CE" w14:textId="73FB2460">
            <w:pPr>
              <w:spacing w:after="0" w:line="240" w:lineRule="auto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 xml:space="preserve">Croissant s jahodovým džemom, </w:t>
            </w:r>
          </w:p>
          <w:p w:rsidR="75118EFF" w:rsidP="75118EFF" w:rsidRDefault="75118EFF" w14:paraId="67E9F5F5" w14:textId="70AA7D26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Mix ovocia</w:t>
            </w:r>
          </w:p>
          <w:p w:rsidR="4F3403C8" w:rsidP="2534AEEF" w:rsidRDefault="472CD9CE" w14:paraId="268ACA62" w14:textId="61350B1B">
            <w:pPr>
              <w:spacing w:after="0" w:line="240" w:lineRule="auto"/>
            </w:pPr>
            <w:r w:rsidRPr="472CD9CE">
              <w:rPr>
                <w:rFonts w:ascii="Times New Roman" w:hAnsi="Times New Roman" w:eastAsia="Times New Roman"/>
                <w:sz w:val="24"/>
                <w:szCs w:val="24"/>
              </w:rPr>
              <w:t>Mlieko</w:t>
            </w:r>
          </w:p>
          <w:p w:rsidR="4F3403C8" w:rsidP="472CD9CE" w:rsidRDefault="4F3403C8" w14:paraId="4287AC42" w14:textId="38AF3D7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800" w:type="dxa"/>
            <w:tcMar/>
          </w:tcPr>
          <w:p w:rsidR="3A0EB745" w:rsidP="3A0EB745" w:rsidRDefault="75118EFF" w14:paraId="579F2E2E" w14:textId="447799C0">
            <w:pPr>
              <w:spacing w:after="240" w:line="240" w:lineRule="auto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Polievka pórová so syrom,</w:t>
            </w:r>
          </w:p>
          <w:p w:rsidR="77909315" w:rsidP="77909315" w:rsidRDefault="75118EFF" w14:paraId="50D7E089" w14:textId="32319F9A">
            <w:pPr>
              <w:spacing w:after="240" w:line="240" w:lineRule="auto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Mäsové guľky v paradajkovej omáčke,</w:t>
            </w:r>
          </w:p>
          <w:p w:rsidR="340CF69A" w:rsidP="340CF69A" w:rsidRDefault="472CD9CE" w14:paraId="7B472217" w14:textId="13814B31">
            <w:pPr>
              <w:spacing w:after="240" w:line="240" w:lineRule="auto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Zemiaky varené,</w:t>
            </w:r>
          </w:p>
          <w:p w:rsidR="4F3403C8" w:rsidP="371C1319" w:rsidRDefault="371C1319" w14:paraId="55444F7D" w14:textId="6D2F745A">
            <w:pPr>
              <w:spacing w:after="240" w:line="240" w:lineRule="auto"/>
              <w:contextualSpacing/>
            </w:pPr>
            <w:r w:rsidRPr="371C1319">
              <w:rPr>
                <w:rFonts w:ascii="Times New Roman" w:hAnsi="Times New Roman" w:eastAsia="Times New Roman"/>
                <w:sz w:val="24"/>
                <w:szCs w:val="24"/>
              </w:rPr>
              <w:t>Voda s ovocným sirupom</w:t>
            </w:r>
          </w:p>
        </w:tc>
        <w:tc>
          <w:tcPr>
            <w:tcW w:w="2655" w:type="dxa"/>
            <w:tcMar/>
          </w:tcPr>
          <w:p w:rsidR="184BA224" w:rsidP="184BA224" w:rsidRDefault="75118EFF" w14:paraId="78EC5E28" w14:textId="493FFE78">
            <w:pPr>
              <w:spacing w:after="0" w:line="240" w:lineRule="auto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 xml:space="preserve">Tukové pečivo, </w:t>
            </w:r>
          </w:p>
          <w:p w:rsidR="44B2601B" w:rsidP="44B2601B" w:rsidRDefault="44B2601B" w14:paraId="5AC1496F" w14:textId="77303579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Oštiepková nátierka,</w:t>
            </w:r>
          </w:p>
          <w:p w:rsidR="4F3403C8" w:rsidP="472CD9CE" w:rsidRDefault="75118EFF" w14:paraId="440EC4DE" w14:textId="437F99A3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Zeleninová obloha,</w:t>
            </w:r>
          </w:p>
          <w:p w:rsidR="4F3403C8" w:rsidP="472CD9CE" w:rsidRDefault="472CD9CE" w14:paraId="2A53F0E0" w14:textId="588817F4">
            <w:pPr>
              <w:spacing w:after="0" w:line="240" w:lineRule="auto"/>
            </w:pPr>
            <w:r w:rsidRPr="472CD9CE">
              <w:rPr>
                <w:rFonts w:ascii="Times New Roman" w:hAnsi="Times New Roman" w:eastAsia="Times New Roman"/>
                <w:sz w:val="24"/>
                <w:szCs w:val="24"/>
              </w:rPr>
              <w:t>Nápoj</w:t>
            </w:r>
          </w:p>
        </w:tc>
      </w:tr>
      <w:tr w:rsidRPr="00201C70" w:rsidR="006C01D2" w:rsidTr="44B2601B" w14:paraId="116876E3" w14:textId="77777777">
        <w:trPr>
          <w:trHeight w:val="1125"/>
        </w:trPr>
        <w:tc>
          <w:tcPr>
            <w:tcW w:w="1695" w:type="dxa"/>
            <w:tcMar/>
            <w:vAlign w:val="center"/>
          </w:tcPr>
          <w:p w:rsidR="08F37C25" w:rsidP="5B8EE129" w:rsidRDefault="75118EFF" w14:paraId="433DD1FB" w14:textId="3FB6EEF5">
            <w:pPr>
              <w:spacing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25.04.2024</w:t>
            </w:r>
          </w:p>
        </w:tc>
        <w:tc>
          <w:tcPr>
            <w:tcW w:w="1965" w:type="dxa"/>
            <w:tcMar/>
            <w:vAlign w:val="center"/>
          </w:tcPr>
          <w:p w:rsidRPr="00201C70" w:rsidR="00A84295" w:rsidP="5B8EE129" w:rsidRDefault="72E672F5" w14:paraId="7BCF8F2E" w14:textId="039E6A70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72E672F5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ŠTVRTOK</w:t>
            </w:r>
          </w:p>
        </w:tc>
        <w:tc>
          <w:tcPr>
            <w:tcW w:w="2880" w:type="dxa"/>
            <w:tcMar/>
          </w:tcPr>
          <w:p w:rsidR="4F3403C8" w:rsidP="75118EFF" w:rsidRDefault="75118EFF" w14:paraId="2CE29872" w14:textId="4A41868B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Kváskový chlieb,</w:t>
            </w:r>
          </w:p>
          <w:p w:rsidR="4F3403C8" w:rsidP="75118EFF" w:rsidRDefault="75118EFF" w14:paraId="3647AC2C" w14:textId="1019BD1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Cesnaková nátierka,</w:t>
            </w:r>
          </w:p>
          <w:p w:rsidR="4F3403C8" w:rsidP="75118EFF" w:rsidRDefault="75118EFF" w14:paraId="2F729563" w14:textId="09F1B94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Paradajka,</w:t>
            </w:r>
          </w:p>
          <w:p w:rsidR="4F3403C8" w:rsidP="75118EFF" w:rsidRDefault="75118EFF" w14:paraId="080418D2" w14:textId="5ADCD836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Mlieko</w:t>
            </w:r>
          </w:p>
        </w:tc>
        <w:tc>
          <w:tcPr>
            <w:tcW w:w="4800" w:type="dxa"/>
            <w:tcMar/>
          </w:tcPr>
          <w:p w:rsidR="4F3403C8" w:rsidP="75118EFF" w:rsidRDefault="75118EFF" w14:paraId="74404416" w14:textId="0FBFFD2E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Polievka karfiolová so zeleninou,</w:t>
            </w:r>
          </w:p>
          <w:p w:rsidR="4F3403C8" w:rsidP="50564A28" w:rsidRDefault="75118EFF" w14:paraId="06BADCBF" w14:textId="29B88D80">
            <w:pPr>
              <w:spacing w:after="0" w:line="240" w:lineRule="auto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Hovädzí guláš znojemský,</w:t>
            </w:r>
          </w:p>
          <w:p w:rsidR="4F3403C8" w:rsidP="50564A28" w:rsidRDefault="75118EFF" w14:paraId="649EB2D0" w14:textId="63571504">
            <w:pPr>
              <w:spacing w:after="0" w:line="240" w:lineRule="auto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 xml:space="preserve">Tarhoňa dusená, </w:t>
            </w:r>
          </w:p>
          <w:p w:rsidR="4F3403C8" w:rsidP="50564A28" w:rsidRDefault="75118EFF" w14:paraId="1AE5482A" w14:textId="2203BEB2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Stolová voda</w:t>
            </w:r>
          </w:p>
        </w:tc>
        <w:tc>
          <w:tcPr>
            <w:tcW w:w="2655" w:type="dxa"/>
            <w:tcMar/>
          </w:tcPr>
          <w:p w:rsidR="472CD9CE" w:rsidP="472CD9CE" w:rsidRDefault="75118EFF" w14:paraId="38E63B4D" w14:textId="3CB41D8C">
            <w:pPr>
              <w:spacing w:after="0" w:line="240" w:lineRule="auto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Makovka s maslom,</w:t>
            </w:r>
          </w:p>
          <w:p w:rsidR="472CD9CE" w:rsidP="472CD9CE" w:rsidRDefault="75118EFF" w14:paraId="1D364D1F" w14:textId="58AD49CD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Ovsené sušienky,</w:t>
            </w:r>
          </w:p>
          <w:p w:rsidR="75118EFF" w:rsidP="75118EFF" w:rsidRDefault="75118EFF" w14:paraId="01CCFBB5" w14:textId="7EC35C9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Bylinkový čaj</w:t>
            </w:r>
          </w:p>
          <w:p w:rsidR="75118EFF" w:rsidP="75118EFF" w:rsidRDefault="75118EFF" w14:paraId="6DEEB673" w14:textId="18C280F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4F3403C8" w:rsidP="472CD9CE" w:rsidRDefault="4F3403C8" w14:paraId="546A1490" w14:textId="203736E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Pr="00D41BF0" w:rsidR="006C01D2" w:rsidTr="44B2601B" w14:paraId="180AE6B4" w14:textId="77777777">
        <w:trPr>
          <w:trHeight w:val="1440"/>
        </w:trPr>
        <w:tc>
          <w:tcPr>
            <w:tcW w:w="1695" w:type="dxa"/>
            <w:tcMar/>
            <w:vAlign w:val="center"/>
          </w:tcPr>
          <w:p w:rsidR="08F37C25" w:rsidP="5B8EE129" w:rsidRDefault="75118EFF" w14:paraId="1E0D5B7D" w14:textId="12F4E03D">
            <w:pPr>
              <w:spacing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26.04.2024</w:t>
            </w:r>
          </w:p>
        </w:tc>
        <w:tc>
          <w:tcPr>
            <w:tcW w:w="1965" w:type="dxa"/>
            <w:tcMar/>
            <w:vAlign w:val="center"/>
          </w:tcPr>
          <w:p w:rsidRPr="00201C70" w:rsidR="00A84295" w:rsidP="5B8EE129" w:rsidRDefault="72E672F5" w14:paraId="5D9A399D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 w:rsidRPr="72E672F5"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PIATOK</w:t>
            </w:r>
          </w:p>
        </w:tc>
        <w:tc>
          <w:tcPr>
            <w:tcW w:w="2880" w:type="dxa"/>
            <w:tcMar/>
          </w:tcPr>
          <w:p w:rsidR="44B2601B" w:rsidP="44B2601B" w:rsidRDefault="44B2601B" w14:paraId="734685E0" w14:textId="498F7740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Vanilkový termix,</w:t>
            </w:r>
          </w:p>
          <w:p w:rsidR="44B2601B" w:rsidP="44B2601B" w:rsidRDefault="44B2601B" w14:paraId="0E044C50" w14:textId="6CF33A7D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Detské piškóty,</w:t>
            </w:r>
          </w:p>
          <w:p w:rsidR="75118EFF" w:rsidP="75118EFF" w:rsidRDefault="75118EFF" w14:paraId="5ABD530F" w14:textId="2A2BA42F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Mix ovocia,</w:t>
            </w:r>
          </w:p>
          <w:p w:rsidR="4F3403C8" w:rsidP="719B7AD6" w:rsidRDefault="371C1319" w14:paraId="73E4D6AB" w14:textId="3AC6C2C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71C1319">
              <w:rPr>
                <w:rFonts w:ascii="Times New Roman" w:hAnsi="Times New Roman" w:eastAsia="Times New Roman"/>
                <w:sz w:val="24"/>
                <w:szCs w:val="24"/>
              </w:rPr>
              <w:t>Nápoj</w:t>
            </w:r>
          </w:p>
        </w:tc>
        <w:tc>
          <w:tcPr>
            <w:tcW w:w="4800" w:type="dxa"/>
            <w:tcMar/>
          </w:tcPr>
          <w:p w:rsidR="4F3403C8" w:rsidP="371C1319" w:rsidRDefault="75118EFF" w14:paraId="5449D529" w14:textId="538DDF0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Boršč s mäsom,</w:t>
            </w:r>
          </w:p>
          <w:p w:rsidR="4F3403C8" w:rsidP="371C1319" w:rsidRDefault="75118EFF" w14:paraId="51E866CA" w14:textId="09B5161B">
            <w:pPr>
              <w:spacing w:after="0" w:line="240" w:lineRule="auto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Osie hniezda,</w:t>
            </w:r>
          </w:p>
          <w:p w:rsidR="4F3403C8" w:rsidP="371C1319" w:rsidRDefault="371C1319" w14:paraId="3439ED76" w14:textId="0FF610AE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71C1319">
              <w:rPr>
                <w:rFonts w:ascii="Times New Roman" w:hAnsi="Times New Roman" w:eastAsia="Times New Roman"/>
                <w:sz w:val="24"/>
                <w:szCs w:val="24"/>
              </w:rPr>
              <w:t>Mlieko polotučné</w:t>
            </w:r>
          </w:p>
        </w:tc>
        <w:tc>
          <w:tcPr>
            <w:tcW w:w="2655" w:type="dxa"/>
            <w:tcMar/>
          </w:tcPr>
          <w:p w:rsidR="75118EFF" w:rsidP="75118EFF" w:rsidRDefault="75118EFF" w14:paraId="0F109561" w14:textId="05EBDD84">
            <w:pPr>
              <w:spacing w:after="0" w:line="240" w:lineRule="auto"/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Cereálne pečivo,</w:t>
            </w:r>
          </w:p>
          <w:p w:rsidR="4F3403C8" w:rsidP="371C1319" w:rsidRDefault="75118EFF" w14:paraId="544E3179" w14:textId="3D35673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4B2601B" w:rsidR="44B2601B">
              <w:rPr>
                <w:rFonts w:ascii="Times New Roman" w:hAnsi="Times New Roman" w:eastAsia="Times New Roman"/>
                <w:sz w:val="24"/>
                <w:szCs w:val="24"/>
              </w:rPr>
              <w:t>Šunková pena,</w:t>
            </w:r>
          </w:p>
          <w:p w:rsidR="75118EFF" w:rsidP="75118EFF" w:rsidRDefault="75118EFF" w14:paraId="6FE0ADF6" w14:textId="0A351EA1">
            <w:pPr>
              <w:spacing w:after="0" w:line="240" w:lineRule="auto"/>
            </w:pPr>
            <w:r w:rsidRPr="75118EFF">
              <w:rPr>
                <w:rFonts w:ascii="Times New Roman" w:hAnsi="Times New Roman" w:eastAsia="Times New Roman"/>
                <w:sz w:val="24"/>
                <w:szCs w:val="24"/>
              </w:rPr>
              <w:t>Reďkovky,</w:t>
            </w:r>
          </w:p>
          <w:p w:rsidR="4F3403C8" w:rsidP="449B36D5" w:rsidRDefault="371C1319" w14:paraId="2401E2CF" w14:textId="74D586A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71C1319">
              <w:rPr>
                <w:rFonts w:ascii="Times New Roman" w:hAnsi="Times New Roman" w:eastAsia="Times New Roman"/>
                <w:sz w:val="24"/>
                <w:szCs w:val="24"/>
              </w:rPr>
              <w:t>Ovocný čaj</w:t>
            </w:r>
          </w:p>
        </w:tc>
      </w:tr>
    </w:tbl>
    <w:p w:rsidR="00553C6E" w:rsidP="5B8EE129" w:rsidRDefault="00553C6E" w14:paraId="5A39BBE3" w14:textId="77777777">
      <w:pPr>
        <w:spacing w:line="240" w:lineRule="auto"/>
        <w:rPr>
          <w:rFonts w:ascii="Times New Roman" w:hAnsi="Times New Roman" w:eastAsia="Times New Roman"/>
          <w:sz w:val="24"/>
          <w:szCs w:val="24"/>
        </w:rPr>
      </w:pPr>
    </w:p>
    <w:sectPr w:rsidR="00553C6E" w:rsidSect="00482C8C">
      <w:headerReference w:type="default" r:id="rId6"/>
      <w:footerReference w:type="default" r:id="rId7"/>
      <w:pgSz w:w="16838" w:h="11906" w:orient="landscape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C8C" w:rsidP="00274B02" w:rsidRDefault="00482C8C" w14:paraId="5CFA28E0" w14:textId="77777777">
      <w:pPr>
        <w:spacing w:after="0" w:line="240" w:lineRule="auto"/>
      </w:pPr>
      <w:r>
        <w:separator/>
      </w:r>
    </w:p>
  </w:endnote>
  <w:endnote w:type="continuationSeparator" w:id="0">
    <w:p w:rsidR="00482C8C" w:rsidP="00274B02" w:rsidRDefault="00482C8C" w14:paraId="69CD73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68"/>
      <w:gridCol w:w="4668"/>
      <w:gridCol w:w="4668"/>
    </w:tblGrid>
    <w:tr w:rsidR="382BF00C" w:rsidTr="72E672F5" w14:paraId="1600DB3B" w14:textId="77777777">
      <w:tc>
        <w:tcPr>
          <w:tcW w:w="4668" w:type="dxa"/>
        </w:tcPr>
        <w:p w:rsidR="382BF00C" w:rsidP="382BF00C" w:rsidRDefault="382BF00C" w14:paraId="5601DACB" w14:textId="06A23291">
          <w:pPr>
            <w:pStyle w:val="Hlavika"/>
            <w:ind w:left="-115"/>
          </w:pPr>
        </w:p>
      </w:tc>
      <w:tc>
        <w:tcPr>
          <w:tcW w:w="4668" w:type="dxa"/>
        </w:tcPr>
        <w:p w:rsidR="382BF00C" w:rsidP="382BF00C" w:rsidRDefault="382BF00C" w14:paraId="404CBE40" w14:textId="0719961D">
          <w:pPr>
            <w:pStyle w:val="Hlavika"/>
            <w:jc w:val="center"/>
          </w:pPr>
        </w:p>
      </w:tc>
      <w:tc>
        <w:tcPr>
          <w:tcW w:w="4668" w:type="dxa"/>
        </w:tcPr>
        <w:p w:rsidR="382BF00C" w:rsidP="382BF00C" w:rsidRDefault="382BF00C" w14:paraId="65B1893D" w14:textId="48DC58A0">
          <w:pPr>
            <w:pStyle w:val="Hlavika"/>
            <w:ind w:right="-115"/>
            <w:jc w:val="right"/>
          </w:pPr>
        </w:p>
      </w:tc>
    </w:tr>
  </w:tbl>
  <w:p w:rsidR="382BF00C" w:rsidP="382BF00C" w:rsidRDefault="382BF00C" w14:paraId="688E73B8" w14:textId="74228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C8C" w:rsidP="00274B02" w:rsidRDefault="00482C8C" w14:paraId="29B47244" w14:textId="77777777">
      <w:pPr>
        <w:spacing w:after="0" w:line="240" w:lineRule="auto"/>
      </w:pPr>
      <w:r>
        <w:separator/>
      </w:r>
    </w:p>
  </w:footnote>
  <w:footnote w:type="continuationSeparator" w:id="0">
    <w:p w:rsidR="00482C8C" w:rsidP="00274B02" w:rsidRDefault="00482C8C" w14:paraId="61DC95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68"/>
      <w:gridCol w:w="4668"/>
      <w:gridCol w:w="4668"/>
    </w:tblGrid>
    <w:tr w:rsidR="382BF00C" w:rsidTr="72E672F5" w14:paraId="185F49FB" w14:textId="77777777">
      <w:tc>
        <w:tcPr>
          <w:tcW w:w="4668" w:type="dxa"/>
        </w:tcPr>
        <w:p w:rsidR="382BF00C" w:rsidP="382BF00C" w:rsidRDefault="382BF00C" w14:paraId="74D5138A" w14:textId="5AAC7AFF">
          <w:pPr>
            <w:pStyle w:val="Hlavika"/>
            <w:ind w:left="-115"/>
          </w:pPr>
        </w:p>
      </w:tc>
      <w:tc>
        <w:tcPr>
          <w:tcW w:w="4668" w:type="dxa"/>
        </w:tcPr>
        <w:p w:rsidR="382BF00C" w:rsidP="382BF00C" w:rsidRDefault="382BF00C" w14:paraId="57ABC122" w14:textId="3FCFE24A">
          <w:pPr>
            <w:pStyle w:val="Hlavika"/>
            <w:jc w:val="center"/>
          </w:pPr>
        </w:p>
      </w:tc>
      <w:tc>
        <w:tcPr>
          <w:tcW w:w="4668" w:type="dxa"/>
        </w:tcPr>
        <w:p w:rsidR="382BF00C" w:rsidP="382BF00C" w:rsidRDefault="382BF00C" w14:paraId="4E78CF15" w14:textId="42DDB84C">
          <w:pPr>
            <w:pStyle w:val="Hlavika"/>
            <w:ind w:right="-115"/>
            <w:jc w:val="right"/>
          </w:pPr>
        </w:p>
      </w:tc>
    </w:tr>
  </w:tbl>
  <w:p w:rsidR="382BF00C" w:rsidP="382BF00C" w:rsidRDefault="382BF00C" w14:paraId="7A2F1F22" w14:textId="700D87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D6"/>
    <w:rsid w:val="000008A3"/>
    <w:rsid w:val="0000414D"/>
    <w:rsid w:val="0000628F"/>
    <w:rsid w:val="000077C5"/>
    <w:rsid w:val="00026BC4"/>
    <w:rsid w:val="000327AB"/>
    <w:rsid w:val="00032A54"/>
    <w:rsid w:val="000336EF"/>
    <w:rsid w:val="0003448C"/>
    <w:rsid w:val="00036233"/>
    <w:rsid w:val="000559A8"/>
    <w:rsid w:val="00060182"/>
    <w:rsid w:val="00062C45"/>
    <w:rsid w:val="000634E2"/>
    <w:rsid w:val="00066888"/>
    <w:rsid w:val="000671E4"/>
    <w:rsid w:val="00070EE3"/>
    <w:rsid w:val="000751AB"/>
    <w:rsid w:val="000773D4"/>
    <w:rsid w:val="000774A5"/>
    <w:rsid w:val="00081BF6"/>
    <w:rsid w:val="000837E3"/>
    <w:rsid w:val="00092EE4"/>
    <w:rsid w:val="00094900"/>
    <w:rsid w:val="000A542C"/>
    <w:rsid w:val="000A68E9"/>
    <w:rsid w:val="000B1975"/>
    <w:rsid w:val="000B7E51"/>
    <w:rsid w:val="000D01FA"/>
    <w:rsid w:val="000D3CDE"/>
    <w:rsid w:val="000D7350"/>
    <w:rsid w:val="000E62C4"/>
    <w:rsid w:val="000F4B86"/>
    <w:rsid w:val="00103EC2"/>
    <w:rsid w:val="001063F2"/>
    <w:rsid w:val="001077DA"/>
    <w:rsid w:val="00113DBB"/>
    <w:rsid w:val="00120E0E"/>
    <w:rsid w:val="00121332"/>
    <w:rsid w:val="00121B31"/>
    <w:rsid w:val="001234A8"/>
    <w:rsid w:val="00126253"/>
    <w:rsid w:val="00126F4B"/>
    <w:rsid w:val="001318A9"/>
    <w:rsid w:val="001367A2"/>
    <w:rsid w:val="001412A5"/>
    <w:rsid w:val="00141897"/>
    <w:rsid w:val="0014293E"/>
    <w:rsid w:val="001456F6"/>
    <w:rsid w:val="00145BA7"/>
    <w:rsid w:val="00147FB1"/>
    <w:rsid w:val="0015040A"/>
    <w:rsid w:val="001522AC"/>
    <w:rsid w:val="00161817"/>
    <w:rsid w:val="00167484"/>
    <w:rsid w:val="00173A3D"/>
    <w:rsid w:val="001742E5"/>
    <w:rsid w:val="00176018"/>
    <w:rsid w:val="00182746"/>
    <w:rsid w:val="00182B4E"/>
    <w:rsid w:val="001838AB"/>
    <w:rsid w:val="00186C80"/>
    <w:rsid w:val="001930F1"/>
    <w:rsid w:val="001967D6"/>
    <w:rsid w:val="001A2C07"/>
    <w:rsid w:val="001A57E7"/>
    <w:rsid w:val="001A675D"/>
    <w:rsid w:val="001A7B31"/>
    <w:rsid w:val="001C02C5"/>
    <w:rsid w:val="001D2AE6"/>
    <w:rsid w:val="001E07EB"/>
    <w:rsid w:val="001E1569"/>
    <w:rsid w:val="001E211D"/>
    <w:rsid w:val="001E4A7D"/>
    <w:rsid w:val="001E6803"/>
    <w:rsid w:val="001E7E8E"/>
    <w:rsid w:val="001F48F8"/>
    <w:rsid w:val="001F652B"/>
    <w:rsid w:val="00201C70"/>
    <w:rsid w:val="0020611E"/>
    <w:rsid w:val="00216695"/>
    <w:rsid w:val="00221CDC"/>
    <w:rsid w:val="002243CC"/>
    <w:rsid w:val="00225DB0"/>
    <w:rsid w:val="00235AE0"/>
    <w:rsid w:val="002371FF"/>
    <w:rsid w:val="00237E5D"/>
    <w:rsid w:val="00246FB3"/>
    <w:rsid w:val="00251F79"/>
    <w:rsid w:val="00260E6F"/>
    <w:rsid w:val="002635C1"/>
    <w:rsid w:val="00270C79"/>
    <w:rsid w:val="00274B02"/>
    <w:rsid w:val="00274E4D"/>
    <w:rsid w:val="00286714"/>
    <w:rsid w:val="00287531"/>
    <w:rsid w:val="00287A75"/>
    <w:rsid w:val="002A2FD6"/>
    <w:rsid w:val="002A5F7E"/>
    <w:rsid w:val="002C1844"/>
    <w:rsid w:val="002C6000"/>
    <w:rsid w:val="002D42A4"/>
    <w:rsid w:val="002E77B5"/>
    <w:rsid w:val="002F475A"/>
    <w:rsid w:val="002F4CD1"/>
    <w:rsid w:val="002F56B3"/>
    <w:rsid w:val="00310A50"/>
    <w:rsid w:val="00311445"/>
    <w:rsid w:val="00311485"/>
    <w:rsid w:val="00321DBF"/>
    <w:rsid w:val="003265E7"/>
    <w:rsid w:val="00332D10"/>
    <w:rsid w:val="00340A34"/>
    <w:rsid w:val="00351004"/>
    <w:rsid w:val="00355BEF"/>
    <w:rsid w:val="003562B8"/>
    <w:rsid w:val="003610A7"/>
    <w:rsid w:val="00361CFC"/>
    <w:rsid w:val="00362979"/>
    <w:rsid w:val="00362D65"/>
    <w:rsid w:val="00365E42"/>
    <w:rsid w:val="00385C01"/>
    <w:rsid w:val="00386F7F"/>
    <w:rsid w:val="00387591"/>
    <w:rsid w:val="0039050D"/>
    <w:rsid w:val="003944F3"/>
    <w:rsid w:val="00395080"/>
    <w:rsid w:val="00395FEE"/>
    <w:rsid w:val="003A1385"/>
    <w:rsid w:val="003A2719"/>
    <w:rsid w:val="003A7592"/>
    <w:rsid w:val="003B10BF"/>
    <w:rsid w:val="003B1296"/>
    <w:rsid w:val="003B4414"/>
    <w:rsid w:val="003B59DA"/>
    <w:rsid w:val="003B5A42"/>
    <w:rsid w:val="003C67C4"/>
    <w:rsid w:val="003C6C0A"/>
    <w:rsid w:val="003D2616"/>
    <w:rsid w:val="003D2BF2"/>
    <w:rsid w:val="003E79E0"/>
    <w:rsid w:val="003F27EF"/>
    <w:rsid w:val="003F4F9D"/>
    <w:rsid w:val="003F56CD"/>
    <w:rsid w:val="004013A9"/>
    <w:rsid w:val="004067E8"/>
    <w:rsid w:val="0041071E"/>
    <w:rsid w:val="00413AA5"/>
    <w:rsid w:val="004161E3"/>
    <w:rsid w:val="00417DE5"/>
    <w:rsid w:val="00432D5D"/>
    <w:rsid w:val="00434982"/>
    <w:rsid w:val="00437A64"/>
    <w:rsid w:val="0044042D"/>
    <w:rsid w:val="004436AA"/>
    <w:rsid w:val="004537F1"/>
    <w:rsid w:val="00460AE3"/>
    <w:rsid w:val="00467206"/>
    <w:rsid w:val="0046783B"/>
    <w:rsid w:val="0047122B"/>
    <w:rsid w:val="00482C8C"/>
    <w:rsid w:val="004835C8"/>
    <w:rsid w:val="00483A6F"/>
    <w:rsid w:val="00492D4B"/>
    <w:rsid w:val="00493688"/>
    <w:rsid w:val="004939CE"/>
    <w:rsid w:val="0049609A"/>
    <w:rsid w:val="004968E0"/>
    <w:rsid w:val="00497C26"/>
    <w:rsid w:val="004A01C3"/>
    <w:rsid w:val="004B0C2C"/>
    <w:rsid w:val="004B6C0D"/>
    <w:rsid w:val="004C42B1"/>
    <w:rsid w:val="004C6E58"/>
    <w:rsid w:val="004D1AEC"/>
    <w:rsid w:val="004D24AC"/>
    <w:rsid w:val="004D3961"/>
    <w:rsid w:val="004D427E"/>
    <w:rsid w:val="004D54B7"/>
    <w:rsid w:val="004E1919"/>
    <w:rsid w:val="004E38B6"/>
    <w:rsid w:val="004E5388"/>
    <w:rsid w:val="004F02F9"/>
    <w:rsid w:val="004F2BE8"/>
    <w:rsid w:val="0050584D"/>
    <w:rsid w:val="005110D9"/>
    <w:rsid w:val="00516FAD"/>
    <w:rsid w:val="00523023"/>
    <w:rsid w:val="0053729A"/>
    <w:rsid w:val="0053762D"/>
    <w:rsid w:val="00542A3B"/>
    <w:rsid w:val="0055189C"/>
    <w:rsid w:val="00553C6E"/>
    <w:rsid w:val="00553FD8"/>
    <w:rsid w:val="00555F3F"/>
    <w:rsid w:val="0056505F"/>
    <w:rsid w:val="0056735D"/>
    <w:rsid w:val="00567DAE"/>
    <w:rsid w:val="00572DAF"/>
    <w:rsid w:val="005866E7"/>
    <w:rsid w:val="00591083"/>
    <w:rsid w:val="00593111"/>
    <w:rsid w:val="00593A44"/>
    <w:rsid w:val="00593D34"/>
    <w:rsid w:val="005B378E"/>
    <w:rsid w:val="005B7968"/>
    <w:rsid w:val="005C2F4D"/>
    <w:rsid w:val="005C43DC"/>
    <w:rsid w:val="005C48BC"/>
    <w:rsid w:val="005C7AB9"/>
    <w:rsid w:val="005D3F11"/>
    <w:rsid w:val="005D4885"/>
    <w:rsid w:val="005D7FF2"/>
    <w:rsid w:val="005E2A3B"/>
    <w:rsid w:val="005F37D7"/>
    <w:rsid w:val="005F6B0C"/>
    <w:rsid w:val="006011FF"/>
    <w:rsid w:val="00601E24"/>
    <w:rsid w:val="00604311"/>
    <w:rsid w:val="00606071"/>
    <w:rsid w:val="0062283F"/>
    <w:rsid w:val="00623B52"/>
    <w:rsid w:val="00625551"/>
    <w:rsid w:val="00630C84"/>
    <w:rsid w:val="00637023"/>
    <w:rsid w:val="0064124A"/>
    <w:rsid w:val="00641C2E"/>
    <w:rsid w:val="00647DF6"/>
    <w:rsid w:val="0065327D"/>
    <w:rsid w:val="00673951"/>
    <w:rsid w:val="0067402E"/>
    <w:rsid w:val="006755BA"/>
    <w:rsid w:val="00675D07"/>
    <w:rsid w:val="006845BF"/>
    <w:rsid w:val="006A4D74"/>
    <w:rsid w:val="006A79FB"/>
    <w:rsid w:val="006B0BF2"/>
    <w:rsid w:val="006B4A80"/>
    <w:rsid w:val="006C01D2"/>
    <w:rsid w:val="006D8DAB"/>
    <w:rsid w:val="006E5C8A"/>
    <w:rsid w:val="006E7012"/>
    <w:rsid w:val="006E7CE6"/>
    <w:rsid w:val="006F5925"/>
    <w:rsid w:val="0070177D"/>
    <w:rsid w:val="00702E11"/>
    <w:rsid w:val="007044DD"/>
    <w:rsid w:val="00705116"/>
    <w:rsid w:val="007052DC"/>
    <w:rsid w:val="00705400"/>
    <w:rsid w:val="00710D34"/>
    <w:rsid w:val="00713B2B"/>
    <w:rsid w:val="00720B2F"/>
    <w:rsid w:val="007263E9"/>
    <w:rsid w:val="00727653"/>
    <w:rsid w:val="007375DF"/>
    <w:rsid w:val="00740231"/>
    <w:rsid w:val="0074237A"/>
    <w:rsid w:val="00746129"/>
    <w:rsid w:val="00750D73"/>
    <w:rsid w:val="0075133E"/>
    <w:rsid w:val="00755D32"/>
    <w:rsid w:val="00756694"/>
    <w:rsid w:val="00767582"/>
    <w:rsid w:val="00776DE5"/>
    <w:rsid w:val="00783540"/>
    <w:rsid w:val="00785FCD"/>
    <w:rsid w:val="007863DE"/>
    <w:rsid w:val="00786BB8"/>
    <w:rsid w:val="00793031"/>
    <w:rsid w:val="007A18AB"/>
    <w:rsid w:val="007B4220"/>
    <w:rsid w:val="007B5AD8"/>
    <w:rsid w:val="007B5E73"/>
    <w:rsid w:val="007B716F"/>
    <w:rsid w:val="007C224F"/>
    <w:rsid w:val="007C40CB"/>
    <w:rsid w:val="007D43F1"/>
    <w:rsid w:val="007D57BF"/>
    <w:rsid w:val="007D58F3"/>
    <w:rsid w:val="007E49F1"/>
    <w:rsid w:val="007E4D6B"/>
    <w:rsid w:val="007F48E8"/>
    <w:rsid w:val="00800313"/>
    <w:rsid w:val="00800358"/>
    <w:rsid w:val="00802BAE"/>
    <w:rsid w:val="00811420"/>
    <w:rsid w:val="00816CEE"/>
    <w:rsid w:val="00827405"/>
    <w:rsid w:val="008324EB"/>
    <w:rsid w:val="0083676F"/>
    <w:rsid w:val="00840A48"/>
    <w:rsid w:val="00840C62"/>
    <w:rsid w:val="008437B2"/>
    <w:rsid w:val="008442AA"/>
    <w:rsid w:val="0084526A"/>
    <w:rsid w:val="00847737"/>
    <w:rsid w:val="00855C6C"/>
    <w:rsid w:val="00857360"/>
    <w:rsid w:val="00857B13"/>
    <w:rsid w:val="008642EA"/>
    <w:rsid w:val="008752B7"/>
    <w:rsid w:val="00876B50"/>
    <w:rsid w:val="00880AAD"/>
    <w:rsid w:val="00887AA3"/>
    <w:rsid w:val="008A14C9"/>
    <w:rsid w:val="008A4A38"/>
    <w:rsid w:val="008B4887"/>
    <w:rsid w:val="008B4D11"/>
    <w:rsid w:val="008B61BF"/>
    <w:rsid w:val="008C64DF"/>
    <w:rsid w:val="008D2689"/>
    <w:rsid w:val="008D358A"/>
    <w:rsid w:val="008D486A"/>
    <w:rsid w:val="008E6F23"/>
    <w:rsid w:val="008E702B"/>
    <w:rsid w:val="008F1159"/>
    <w:rsid w:val="008F1A8C"/>
    <w:rsid w:val="008F3EDF"/>
    <w:rsid w:val="008F56FF"/>
    <w:rsid w:val="00904C45"/>
    <w:rsid w:val="0090799C"/>
    <w:rsid w:val="009102E9"/>
    <w:rsid w:val="00910BA6"/>
    <w:rsid w:val="00915CD8"/>
    <w:rsid w:val="00920E63"/>
    <w:rsid w:val="00925E64"/>
    <w:rsid w:val="0093253C"/>
    <w:rsid w:val="00933A08"/>
    <w:rsid w:val="00940D60"/>
    <w:rsid w:val="009411C0"/>
    <w:rsid w:val="00941C28"/>
    <w:rsid w:val="00944FBE"/>
    <w:rsid w:val="00947C56"/>
    <w:rsid w:val="0095569A"/>
    <w:rsid w:val="00955702"/>
    <w:rsid w:val="00961F58"/>
    <w:rsid w:val="009653CB"/>
    <w:rsid w:val="00971FFF"/>
    <w:rsid w:val="00987700"/>
    <w:rsid w:val="009904D1"/>
    <w:rsid w:val="00991917"/>
    <w:rsid w:val="00992B1F"/>
    <w:rsid w:val="0099327B"/>
    <w:rsid w:val="00993318"/>
    <w:rsid w:val="009964E1"/>
    <w:rsid w:val="009A23A0"/>
    <w:rsid w:val="009A71D6"/>
    <w:rsid w:val="009B1C6A"/>
    <w:rsid w:val="009C2F92"/>
    <w:rsid w:val="009C6E43"/>
    <w:rsid w:val="009D2D4F"/>
    <w:rsid w:val="009E1145"/>
    <w:rsid w:val="009E2B57"/>
    <w:rsid w:val="009F3E49"/>
    <w:rsid w:val="009F780C"/>
    <w:rsid w:val="00A01EBE"/>
    <w:rsid w:val="00A0240F"/>
    <w:rsid w:val="00A10148"/>
    <w:rsid w:val="00A20C5F"/>
    <w:rsid w:val="00A23204"/>
    <w:rsid w:val="00A322A2"/>
    <w:rsid w:val="00A41ADF"/>
    <w:rsid w:val="00A5014E"/>
    <w:rsid w:val="00A51434"/>
    <w:rsid w:val="00A56A50"/>
    <w:rsid w:val="00A6031A"/>
    <w:rsid w:val="00A63343"/>
    <w:rsid w:val="00A64257"/>
    <w:rsid w:val="00A67E63"/>
    <w:rsid w:val="00A70FA4"/>
    <w:rsid w:val="00A746A2"/>
    <w:rsid w:val="00A84295"/>
    <w:rsid w:val="00A921FA"/>
    <w:rsid w:val="00A97CB6"/>
    <w:rsid w:val="00AA0BAF"/>
    <w:rsid w:val="00AA0EDA"/>
    <w:rsid w:val="00AA494E"/>
    <w:rsid w:val="00AB79F5"/>
    <w:rsid w:val="00AC09ED"/>
    <w:rsid w:val="00AD534D"/>
    <w:rsid w:val="00AD6701"/>
    <w:rsid w:val="00AE3260"/>
    <w:rsid w:val="00AF6D9F"/>
    <w:rsid w:val="00B06C34"/>
    <w:rsid w:val="00B16B32"/>
    <w:rsid w:val="00B2306E"/>
    <w:rsid w:val="00B31445"/>
    <w:rsid w:val="00B32123"/>
    <w:rsid w:val="00B34555"/>
    <w:rsid w:val="00B43AC5"/>
    <w:rsid w:val="00B46617"/>
    <w:rsid w:val="00B5019A"/>
    <w:rsid w:val="00B51759"/>
    <w:rsid w:val="00B56D50"/>
    <w:rsid w:val="00B57012"/>
    <w:rsid w:val="00B60689"/>
    <w:rsid w:val="00B60B16"/>
    <w:rsid w:val="00B61138"/>
    <w:rsid w:val="00B63ED8"/>
    <w:rsid w:val="00B705DE"/>
    <w:rsid w:val="00B71A99"/>
    <w:rsid w:val="00B721B0"/>
    <w:rsid w:val="00B75F57"/>
    <w:rsid w:val="00B806F9"/>
    <w:rsid w:val="00B8180A"/>
    <w:rsid w:val="00B93DE6"/>
    <w:rsid w:val="00B94467"/>
    <w:rsid w:val="00BA1915"/>
    <w:rsid w:val="00BA4DC7"/>
    <w:rsid w:val="00BB271E"/>
    <w:rsid w:val="00BB9306"/>
    <w:rsid w:val="00BC1B6C"/>
    <w:rsid w:val="00BC6F50"/>
    <w:rsid w:val="00BD67F7"/>
    <w:rsid w:val="00BD7668"/>
    <w:rsid w:val="00BD7E26"/>
    <w:rsid w:val="00BE364D"/>
    <w:rsid w:val="00BE371C"/>
    <w:rsid w:val="00BE53FA"/>
    <w:rsid w:val="00BE56A9"/>
    <w:rsid w:val="00BE62E3"/>
    <w:rsid w:val="00BF0A6F"/>
    <w:rsid w:val="00BF764E"/>
    <w:rsid w:val="00C05A49"/>
    <w:rsid w:val="00C05C6A"/>
    <w:rsid w:val="00C05F87"/>
    <w:rsid w:val="00C12441"/>
    <w:rsid w:val="00C128BA"/>
    <w:rsid w:val="00C148DF"/>
    <w:rsid w:val="00C157F7"/>
    <w:rsid w:val="00C16F73"/>
    <w:rsid w:val="00C27408"/>
    <w:rsid w:val="00C33A06"/>
    <w:rsid w:val="00C34F99"/>
    <w:rsid w:val="00C41795"/>
    <w:rsid w:val="00C41A9B"/>
    <w:rsid w:val="00C41E14"/>
    <w:rsid w:val="00C471D7"/>
    <w:rsid w:val="00C5313F"/>
    <w:rsid w:val="00C538C9"/>
    <w:rsid w:val="00C57697"/>
    <w:rsid w:val="00C61B4E"/>
    <w:rsid w:val="00C62146"/>
    <w:rsid w:val="00C64DFA"/>
    <w:rsid w:val="00C64EB6"/>
    <w:rsid w:val="00C67C7D"/>
    <w:rsid w:val="00C74233"/>
    <w:rsid w:val="00C75443"/>
    <w:rsid w:val="00C90121"/>
    <w:rsid w:val="00C914FA"/>
    <w:rsid w:val="00CA3282"/>
    <w:rsid w:val="00CA4091"/>
    <w:rsid w:val="00CB2CD2"/>
    <w:rsid w:val="00CB4315"/>
    <w:rsid w:val="00CB5037"/>
    <w:rsid w:val="00CB5921"/>
    <w:rsid w:val="00CB6CB9"/>
    <w:rsid w:val="00CC56DF"/>
    <w:rsid w:val="00CC6616"/>
    <w:rsid w:val="00CD5D45"/>
    <w:rsid w:val="00CE0C1A"/>
    <w:rsid w:val="00CE3EC9"/>
    <w:rsid w:val="00CE42A4"/>
    <w:rsid w:val="00CE43F9"/>
    <w:rsid w:val="00CF31FC"/>
    <w:rsid w:val="00CF5BA8"/>
    <w:rsid w:val="00D03025"/>
    <w:rsid w:val="00D05396"/>
    <w:rsid w:val="00D20334"/>
    <w:rsid w:val="00D234C6"/>
    <w:rsid w:val="00D33069"/>
    <w:rsid w:val="00D41346"/>
    <w:rsid w:val="00D41BF0"/>
    <w:rsid w:val="00D52DC2"/>
    <w:rsid w:val="00D53942"/>
    <w:rsid w:val="00D54E44"/>
    <w:rsid w:val="00D55801"/>
    <w:rsid w:val="00D60BA1"/>
    <w:rsid w:val="00D63571"/>
    <w:rsid w:val="00D76B68"/>
    <w:rsid w:val="00D828E7"/>
    <w:rsid w:val="00D85542"/>
    <w:rsid w:val="00D9073D"/>
    <w:rsid w:val="00D91157"/>
    <w:rsid w:val="00D91AF1"/>
    <w:rsid w:val="00D93DB9"/>
    <w:rsid w:val="00D96FF5"/>
    <w:rsid w:val="00DD4841"/>
    <w:rsid w:val="00DD7484"/>
    <w:rsid w:val="00DE2818"/>
    <w:rsid w:val="00DE3F3D"/>
    <w:rsid w:val="00E04CBD"/>
    <w:rsid w:val="00E12D70"/>
    <w:rsid w:val="00E230D2"/>
    <w:rsid w:val="00E240A8"/>
    <w:rsid w:val="00E27C86"/>
    <w:rsid w:val="00E30E61"/>
    <w:rsid w:val="00E34527"/>
    <w:rsid w:val="00E4019B"/>
    <w:rsid w:val="00E40B7E"/>
    <w:rsid w:val="00E43F68"/>
    <w:rsid w:val="00E452EE"/>
    <w:rsid w:val="00E45588"/>
    <w:rsid w:val="00E46F09"/>
    <w:rsid w:val="00E47FF9"/>
    <w:rsid w:val="00E51D5D"/>
    <w:rsid w:val="00E536DE"/>
    <w:rsid w:val="00E55FCF"/>
    <w:rsid w:val="00E56901"/>
    <w:rsid w:val="00E6234A"/>
    <w:rsid w:val="00E62935"/>
    <w:rsid w:val="00E62E2A"/>
    <w:rsid w:val="00E63B95"/>
    <w:rsid w:val="00E73328"/>
    <w:rsid w:val="00E809A4"/>
    <w:rsid w:val="00E910FE"/>
    <w:rsid w:val="00E96B41"/>
    <w:rsid w:val="00EA3052"/>
    <w:rsid w:val="00EA4C23"/>
    <w:rsid w:val="00EB4989"/>
    <w:rsid w:val="00EC0CE4"/>
    <w:rsid w:val="00ED539D"/>
    <w:rsid w:val="00ED5591"/>
    <w:rsid w:val="00ED58E3"/>
    <w:rsid w:val="00EE60F5"/>
    <w:rsid w:val="00EF1143"/>
    <w:rsid w:val="00F0026C"/>
    <w:rsid w:val="00F00C3B"/>
    <w:rsid w:val="00F03118"/>
    <w:rsid w:val="00F1108D"/>
    <w:rsid w:val="00F120D1"/>
    <w:rsid w:val="00F13999"/>
    <w:rsid w:val="00F1604D"/>
    <w:rsid w:val="00F20A61"/>
    <w:rsid w:val="00F24313"/>
    <w:rsid w:val="00F32DDC"/>
    <w:rsid w:val="00F32F91"/>
    <w:rsid w:val="00F355E3"/>
    <w:rsid w:val="00F36274"/>
    <w:rsid w:val="00F43E46"/>
    <w:rsid w:val="00F45BDA"/>
    <w:rsid w:val="00F51840"/>
    <w:rsid w:val="00F53DAE"/>
    <w:rsid w:val="00F63689"/>
    <w:rsid w:val="00F656AC"/>
    <w:rsid w:val="00F65B4D"/>
    <w:rsid w:val="00F66239"/>
    <w:rsid w:val="00F66473"/>
    <w:rsid w:val="00F712FA"/>
    <w:rsid w:val="00F724A2"/>
    <w:rsid w:val="00F775D8"/>
    <w:rsid w:val="00F82B3C"/>
    <w:rsid w:val="00F84BAF"/>
    <w:rsid w:val="00F9233A"/>
    <w:rsid w:val="00F95524"/>
    <w:rsid w:val="00F9660D"/>
    <w:rsid w:val="00FA2E34"/>
    <w:rsid w:val="00FA409A"/>
    <w:rsid w:val="00FA6673"/>
    <w:rsid w:val="00FA76B8"/>
    <w:rsid w:val="00FC47B1"/>
    <w:rsid w:val="00FD17CB"/>
    <w:rsid w:val="00FD5E0D"/>
    <w:rsid w:val="00FD76B9"/>
    <w:rsid w:val="00FD77A8"/>
    <w:rsid w:val="00FE0E12"/>
    <w:rsid w:val="00FE7F2C"/>
    <w:rsid w:val="00FF082C"/>
    <w:rsid w:val="00FF39F6"/>
    <w:rsid w:val="013B86CD"/>
    <w:rsid w:val="02476BFD"/>
    <w:rsid w:val="0312C99B"/>
    <w:rsid w:val="034220AB"/>
    <w:rsid w:val="038EF385"/>
    <w:rsid w:val="03BBAB64"/>
    <w:rsid w:val="03E8FE09"/>
    <w:rsid w:val="041E7DB9"/>
    <w:rsid w:val="04AEDE0A"/>
    <w:rsid w:val="05746349"/>
    <w:rsid w:val="0595A686"/>
    <w:rsid w:val="05F4DCBF"/>
    <w:rsid w:val="05F659EB"/>
    <w:rsid w:val="0662DABD"/>
    <w:rsid w:val="0699690C"/>
    <w:rsid w:val="06FFF641"/>
    <w:rsid w:val="07831E9E"/>
    <w:rsid w:val="080B177C"/>
    <w:rsid w:val="08F37C25"/>
    <w:rsid w:val="09447E1F"/>
    <w:rsid w:val="09569316"/>
    <w:rsid w:val="095DF62E"/>
    <w:rsid w:val="096F4D25"/>
    <w:rsid w:val="097EED64"/>
    <w:rsid w:val="0983251A"/>
    <w:rsid w:val="098EFD0E"/>
    <w:rsid w:val="09F0CF9D"/>
    <w:rsid w:val="0A4C53F9"/>
    <w:rsid w:val="0AC80AB4"/>
    <w:rsid w:val="0B219213"/>
    <w:rsid w:val="0B29F676"/>
    <w:rsid w:val="0B9A1197"/>
    <w:rsid w:val="0BC5BC52"/>
    <w:rsid w:val="0BCF5AB2"/>
    <w:rsid w:val="0BE702E6"/>
    <w:rsid w:val="0C58020F"/>
    <w:rsid w:val="0CABA6A7"/>
    <w:rsid w:val="0CADBF25"/>
    <w:rsid w:val="0CEB53F2"/>
    <w:rsid w:val="0D37E976"/>
    <w:rsid w:val="0D54C7B4"/>
    <w:rsid w:val="0D6BB9F5"/>
    <w:rsid w:val="0D96A425"/>
    <w:rsid w:val="0D9E0098"/>
    <w:rsid w:val="0DA98B62"/>
    <w:rsid w:val="0E6C23DE"/>
    <w:rsid w:val="0EBC6885"/>
    <w:rsid w:val="0ECDD99A"/>
    <w:rsid w:val="0ED4946A"/>
    <w:rsid w:val="0EDF3885"/>
    <w:rsid w:val="0EED11AC"/>
    <w:rsid w:val="0F9CCB5A"/>
    <w:rsid w:val="10111513"/>
    <w:rsid w:val="1032FA60"/>
    <w:rsid w:val="108F8BB1"/>
    <w:rsid w:val="10A765D7"/>
    <w:rsid w:val="10AA7CFE"/>
    <w:rsid w:val="10B29731"/>
    <w:rsid w:val="10EA6418"/>
    <w:rsid w:val="12089EE6"/>
    <w:rsid w:val="121D90DC"/>
    <w:rsid w:val="122EBEEA"/>
    <w:rsid w:val="122FB44B"/>
    <w:rsid w:val="12A74F80"/>
    <w:rsid w:val="12B2CCB2"/>
    <w:rsid w:val="12CC7A1D"/>
    <w:rsid w:val="12EE90AF"/>
    <w:rsid w:val="1337C74E"/>
    <w:rsid w:val="1382ED09"/>
    <w:rsid w:val="1410DD5B"/>
    <w:rsid w:val="15685F6E"/>
    <w:rsid w:val="15BC07B9"/>
    <w:rsid w:val="169B2262"/>
    <w:rsid w:val="16B0495D"/>
    <w:rsid w:val="171E6E53"/>
    <w:rsid w:val="17D677CE"/>
    <w:rsid w:val="17D82256"/>
    <w:rsid w:val="181717C2"/>
    <w:rsid w:val="18173425"/>
    <w:rsid w:val="184BA224"/>
    <w:rsid w:val="18E4F1E0"/>
    <w:rsid w:val="192896D4"/>
    <w:rsid w:val="193F39D3"/>
    <w:rsid w:val="19B51DB1"/>
    <w:rsid w:val="19E211AA"/>
    <w:rsid w:val="1A3B2B30"/>
    <w:rsid w:val="1A408DFA"/>
    <w:rsid w:val="1A43A1A1"/>
    <w:rsid w:val="1AA0319D"/>
    <w:rsid w:val="1ABC40C4"/>
    <w:rsid w:val="1AD2F153"/>
    <w:rsid w:val="1B1058D4"/>
    <w:rsid w:val="1BA4B05F"/>
    <w:rsid w:val="1BC15DD0"/>
    <w:rsid w:val="1BC8E531"/>
    <w:rsid w:val="1BCCFB15"/>
    <w:rsid w:val="1BD6073F"/>
    <w:rsid w:val="1BDF9804"/>
    <w:rsid w:val="1BE5DB45"/>
    <w:rsid w:val="1C013F81"/>
    <w:rsid w:val="1C1B8A56"/>
    <w:rsid w:val="1C4E279E"/>
    <w:rsid w:val="1C7C1555"/>
    <w:rsid w:val="1CC57A33"/>
    <w:rsid w:val="1CD086C1"/>
    <w:rsid w:val="1CDB46CF"/>
    <w:rsid w:val="1CE33641"/>
    <w:rsid w:val="1CE49689"/>
    <w:rsid w:val="1D01AA2E"/>
    <w:rsid w:val="1D5A6221"/>
    <w:rsid w:val="1D68603B"/>
    <w:rsid w:val="1DBBEFBA"/>
    <w:rsid w:val="1E06812A"/>
    <w:rsid w:val="1E3C922D"/>
    <w:rsid w:val="1E618F01"/>
    <w:rsid w:val="1E9BC651"/>
    <w:rsid w:val="1EC78DF5"/>
    <w:rsid w:val="1EEE0ABA"/>
    <w:rsid w:val="1EF0B358"/>
    <w:rsid w:val="1FAD5216"/>
    <w:rsid w:val="1FD26F37"/>
    <w:rsid w:val="20154F43"/>
    <w:rsid w:val="205C0E56"/>
    <w:rsid w:val="20F2AB0E"/>
    <w:rsid w:val="21431FFB"/>
    <w:rsid w:val="214ADD92"/>
    <w:rsid w:val="21576EFC"/>
    <w:rsid w:val="21826B24"/>
    <w:rsid w:val="2224E44C"/>
    <w:rsid w:val="224CEC41"/>
    <w:rsid w:val="2380FAF2"/>
    <w:rsid w:val="2396B001"/>
    <w:rsid w:val="23D76B44"/>
    <w:rsid w:val="23EDD3A2"/>
    <w:rsid w:val="23F592FA"/>
    <w:rsid w:val="240E6796"/>
    <w:rsid w:val="2425CB8D"/>
    <w:rsid w:val="24466AA2"/>
    <w:rsid w:val="248E0703"/>
    <w:rsid w:val="24DFEFD0"/>
    <w:rsid w:val="250F7918"/>
    <w:rsid w:val="2525424A"/>
    <w:rsid w:val="2534AEEF"/>
    <w:rsid w:val="25C84BE6"/>
    <w:rsid w:val="26468128"/>
    <w:rsid w:val="26490DF7"/>
    <w:rsid w:val="2666813E"/>
    <w:rsid w:val="269F4231"/>
    <w:rsid w:val="26C41305"/>
    <w:rsid w:val="285A28AE"/>
    <w:rsid w:val="28AE1BAE"/>
    <w:rsid w:val="28BB25D0"/>
    <w:rsid w:val="290884E5"/>
    <w:rsid w:val="29250890"/>
    <w:rsid w:val="29B3CFC2"/>
    <w:rsid w:val="29CDADBC"/>
    <w:rsid w:val="29EF062C"/>
    <w:rsid w:val="2A378434"/>
    <w:rsid w:val="2A69BC65"/>
    <w:rsid w:val="2AC09FEB"/>
    <w:rsid w:val="2AC7820C"/>
    <w:rsid w:val="2B2CF1B2"/>
    <w:rsid w:val="2B874AFB"/>
    <w:rsid w:val="2B93B0AC"/>
    <w:rsid w:val="2C4487F2"/>
    <w:rsid w:val="2C74E1D1"/>
    <w:rsid w:val="2C7A4D8A"/>
    <w:rsid w:val="2CA978E9"/>
    <w:rsid w:val="2CB22A8E"/>
    <w:rsid w:val="2CE61FF2"/>
    <w:rsid w:val="2CE6BC80"/>
    <w:rsid w:val="2CE82FD7"/>
    <w:rsid w:val="2D1509CE"/>
    <w:rsid w:val="2D5CB2B2"/>
    <w:rsid w:val="2D704855"/>
    <w:rsid w:val="2D7CD220"/>
    <w:rsid w:val="2DF2CA56"/>
    <w:rsid w:val="2EA1437C"/>
    <w:rsid w:val="2EAD985D"/>
    <w:rsid w:val="2EB1259A"/>
    <w:rsid w:val="2ED2A82F"/>
    <w:rsid w:val="2EFBEACE"/>
    <w:rsid w:val="2F022A1C"/>
    <w:rsid w:val="2F0D498F"/>
    <w:rsid w:val="2F1C56E0"/>
    <w:rsid w:val="2FC1E82A"/>
    <w:rsid w:val="30151504"/>
    <w:rsid w:val="301B72B4"/>
    <w:rsid w:val="304415B5"/>
    <w:rsid w:val="306FA982"/>
    <w:rsid w:val="307F3623"/>
    <w:rsid w:val="30862E86"/>
    <w:rsid w:val="31442956"/>
    <w:rsid w:val="31513298"/>
    <w:rsid w:val="315E107F"/>
    <w:rsid w:val="31641381"/>
    <w:rsid w:val="31BEE68D"/>
    <w:rsid w:val="31D8B292"/>
    <w:rsid w:val="31F6937D"/>
    <w:rsid w:val="327C74D3"/>
    <w:rsid w:val="32808753"/>
    <w:rsid w:val="3283E407"/>
    <w:rsid w:val="32B9AE18"/>
    <w:rsid w:val="32F2BC81"/>
    <w:rsid w:val="33115E9C"/>
    <w:rsid w:val="334F4A1F"/>
    <w:rsid w:val="33DBE68A"/>
    <w:rsid w:val="340CF69A"/>
    <w:rsid w:val="3464DF1B"/>
    <w:rsid w:val="348AD798"/>
    <w:rsid w:val="34BFCF56"/>
    <w:rsid w:val="34BFD6F3"/>
    <w:rsid w:val="34C6DFB9"/>
    <w:rsid w:val="354498B0"/>
    <w:rsid w:val="35D14C7C"/>
    <w:rsid w:val="3608EECF"/>
    <w:rsid w:val="3655725E"/>
    <w:rsid w:val="368FC1EF"/>
    <w:rsid w:val="36BEBF0F"/>
    <w:rsid w:val="36D787D5"/>
    <w:rsid w:val="371C1319"/>
    <w:rsid w:val="374A5BAB"/>
    <w:rsid w:val="3795B6AC"/>
    <w:rsid w:val="37D15E16"/>
    <w:rsid w:val="37D3B093"/>
    <w:rsid w:val="381CC295"/>
    <w:rsid w:val="382BF00C"/>
    <w:rsid w:val="385F99EF"/>
    <w:rsid w:val="38708C66"/>
    <w:rsid w:val="3882B16A"/>
    <w:rsid w:val="3885D3C8"/>
    <w:rsid w:val="38B9722B"/>
    <w:rsid w:val="38EA3FEF"/>
    <w:rsid w:val="392AE2F1"/>
    <w:rsid w:val="39CF8296"/>
    <w:rsid w:val="39F5FA9E"/>
    <w:rsid w:val="3A0EB745"/>
    <w:rsid w:val="3A30BAAF"/>
    <w:rsid w:val="3A941905"/>
    <w:rsid w:val="3AC05007"/>
    <w:rsid w:val="3BBF26B0"/>
    <w:rsid w:val="3C9081B7"/>
    <w:rsid w:val="3CD7F231"/>
    <w:rsid w:val="3D1DED92"/>
    <w:rsid w:val="3E05959D"/>
    <w:rsid w:val="3E40990C"/>
    <w:rsid w:val="3E4DFD23"/>
    <w:rsid w:val="3E52CEDF"/>
    <w:rsid w:val="3F06F570"/>
    <w:rsid w:val="3F54E089"/>
    <w:rsid w:val="3FB9DB54"/>
    <w:rsid w:val="3FF93F87"/>
    <w:rsid w:val="401AEAE9"/>
    <w:rsid w:val="4025042E"/>
    <w:rsid w:val="40CD63B4"/>
    <w:rsid w:val="40E02E75"/>
    <w:rsid w:val="40EE4627"/>
    <w:rsid w:val="40FF64E4"/>
    <w:rsid w:val="4105E05A"/>
    <w:rsid w:val="414B1D74"/>
    <w:rsid w:val="41662196"/>
    <w:rsid w:val="41C905E0"/>
    <w:rsid w:val="41F26BD3"/>
    <w:rsid w:val="42B180B7"/>
    <w:rsid w:val="42BCA77C"/>
    <w:rsid w:val="42EA9F59"/>
    <w:rsid w:val="42EDF846"/>
    <w:rsid w:val="42F8DF55"/>
    <w:rsid w:val="430AEEF7"/>
    <w:rsid w:val="4321678B"/>
    <w:rsid w:val="444582B2"/>
    <w:rsid w:val="449B36D5"/>
    <w:rsid w:val="44AB330F"/>
    <w:rsid w:val="44B2601B"/>
    <w:rsid w:val="451FA28C"/>
    <w:rsid w:val="45395877"/>
    <w:rsid w:val="4584C60C"/>
    <w:rsid w:val="4586E19D"/>
    <w:rsid w:val="45C83567"/>
    <w:rsid w:val="4603E27D"/>
    <w:rsid w:val="463E49E7"/>
    <w:rsid w:val="464E90EF"/>
    <w:rsid w:val="468933E8"/>
    <w:rsid w:val="46ED8C2B"/>
    <w:rsid w:val="46F7191E"/>
    <w:rsid w:val="4716577C"/>
    <w:rsid w:val="472CD9CE"/>
    <w:rsid w:val="486FFF08"/>
    <w:rsid w:val="491A81E4"/>
    <w:rsid w:val="4983AF64"/>
    <w:rsid w:val="4A5D93B0"/>
    <w:rsid w:val="4AB4A248"/>
    <w:rsid w:val="4ADCE9F1"/>
    <w:rsid w:val="4AF1871A"/>
    <w:rsid w:val="4B2C2919"/>
    <w:rsid w:val="4B40C2A6"/>
    <w:rsid w:val="4B844CCF"/>
    <w:rsid w:val="4B85F25E"/>
    <w:rsid w:val="4BB72B30"/>
    <w:rsid w:val="4BB844FE"/>
    <w:rsid w:val="4BBEEE4E"/>
    <w:rsid w:val="4BC99FD2"/>
    <w:rsid w:val="4BDAA523"/>
    <w:rsid w:val="4C48D569"/>
    <w:rsid w:val="4C5A44E6"/>
    <w:rsid w:val="4CD5DE72"/>
    <w:rsid w:val="4D47AC55"/>
    <w:rsid w:val="4D4BF848"/>
    <w:rsid w:val="4E096FCC"/>
    <w:rsid w:val="4EFF6CF3"/>
    <w:rsid w:val="4F3403C8"/>
    <w:rsid w:val="4F69B80A"/>
    <w:rsid w:val="4F831816"/>
    <w:rsid w:val="4FCECB56"/>
    <w:rsid w:val="4FDD6614"/>
    <w:rsid w:val="4FF33618"/>
    <w:rsid w:val="50097AD5"/>
    <w:rsid w:val="50145F56"/>
    <w:rsid w:val="502E416A"/>
    <w:rsid w:val="50564A28"/>
    <w:rsid w:val="506D9F97"/>
    <w:rsid w:val="50AA1710"/>
    <w:rsid w:val="50F0AFDB"/>
    <w:rsid w:val="510C20E3"/>
    <w:rsid w:val="5157DDEC"/>
    <w:rsid w:val="51A794A7"/>
    <w:rsid w:val="5226ECF2"/>
    <w:rsid w:val="52D36514"/>
    <w:rsid w:val="52D4B20D"/>
    <w:rsid w:val="530314A4"/>
    <w:rsid w:val="531B031D"/>
    <w:rsid w:val="5326DACB"/>
    <w:rsid w:val="534180DD"/>
    <w:rsid w:val="5372F33B"/>
    <w:rsid w:val="53CE4EDB"/>
    <w:rsid w:val="542AE350"/>
    <w:rsid w:val="544C2E33"/>
    <w:rsid w:val="544E47CB"/>
    <w:rsid w:val="549AA6C0"/>
    <w:rsid w:val="549E0721"/>
    <w:rsid w:val="55AEF674"/>
    <w:rsid w:val="571A39B8"/>
    <w:rsid w:val="576992B6"/>
    <w:rsid w:val="579C4E63"/>
    <w:rsid w:val="581C73EF"/>
    <w:rsid w:val="5838D5D9"/>
    <w:rsid w:val="58680E74"/>
    <w:rsid w:val="5907122F"/>
    <w:rsid w:val="5964DCC5"/>
    <w:rsid w:val="598A070E"/>
    <w:rsid w:val="59A5961C"/>
    <w:rsid w:val="59AD109A"/>
    <w:rsid w:val="5AAA0921"/>
    <w:rsid w:val="5AC36BA7"/>
    <w:rsid w:val="5AC63681"/>
    <w:rsid w:val="5ADF42A2"/>
    <w:rsid w:val="5B46FE06"/>
    <w:rsid w:val="5B826F1F"/>
    <w:rsid w:val="5B8EE129"/>
    <w:rsid w:val="5BBBC13F"/>
    <w:rsid w:val="5C0ABDA9"/>
    <w:rsid w:val="5C4A5297"/>
    <w:rsid w:val="5C8971F0"/>
    <w:rsid w:val="5C8F37A5"/>
    <w:rsid w:val="5CB2544E"/>
    <w:rsid w:val="5CE949B6"/>
    <w:rsid w:val="5D1F3B9F"/>
    <w:rsid w:val="5D82D4E9"/>
    <w:rsid w:val="5DFB0581"/>
    <w:rsid w:val="5E4B86DB"/>
    <w:rsid w:val="5E4BF5AA"/>
    <w:rsid w:val="5E891230"/>
    <w:rsid w:val="5ED38350"/>
    <w:rsid w:val="5F196E1E"/>
    <w:rsid w:val="5F54CC0C"/>
    <w:rsid w:val="5F567383"/>
    <w:rsid w:val="5FEE0D50"/>
    <w:rsid w:val="600E8275"/>
    <w:rsid w:val="6030A30E"/>
    <w:rsid w:val="60434637"/>
    <w:rsid w:val="60AA3412"/>
    <w:rsid w:val="60AC50C3"/>
    <w:rsid w:val="60D31E64"/>
    <w:rsid w:val="60ED1769"/>
    <w:rsid w:val="6140FB48"/>
    <w:rsid w:val="61F4D966"/>
    <w:rsid w:val="6207DFCE"/>
    <w:rsid w:val="625EBEAE"/>
    <w:rsid w:val="62831400"/>
    <w:rsid w:val="62E3515D"/>
    <w:rsid w:val="634926A2"/>
    <w:rsid w:val="636661D3"/>
    <w:rsid w:val="638C5B89"/>
    <w:rsid w:val="639E36F7"/>
    <w:rsid w:val="642AE5DB"/>
    <w:rsid w:val="64313883"/>
    <w:rsid w:val="644B25B5"/>
    <w:rsid w:val="64787400"/>
    <w:rsid w:val="653FBC1E"/>
    <w:rsid w:val="6563BB9A"/>
    <w:rsid w:val="6592EB45"/>
    <w:rsid w:val="659F28D6"/>
    <w:rsid w:val="65B5945B"/>
    <w:rsid w:val="65C9B645"/>
    <w:rsid w:val="6618BCA2"/>
    <w:rsid w:val="6647334C"/>
    <w:rsid w:val="6671D12C"/>
    <w:rsid w:val="6685C921"/>
    <w:rsid w:val="668AA4BF"/>
    <w:rsid w:val="66B679F9"/>
    <w:rsid w:val="66BD9CDC"/>
    <w:rsid w:val="66E8E7C3"/>
    <w:rsid w:val="67B23F05"/>
    <w:rsid w:val="67C83A29"/>
    <w:rsid w:val="67E76FDD"/>
    <w:rsid w:val="681C954E"/>
    <w:rsid w:val="68582D94"/>
    <w:rsid w:val="687AA04A"/>
    <w:rsid w:val="68B25FC9"/>
    <w:rsid w:val="68B854B2"/>
    <w:rsid w:val="69518B8E"/>
    <w:rsid w:val="695E99D2"/>
    <w:rsid w:val="699ADA03"/>
    <w:rsid w:val="6A00D74A"/>
    <w:rsid w:val="6A9DA548"/>
    <w:rsid w:val="6B6727BB"/>
    <w:rsid w:val="6B9E8B42"/>
    <w:rsid w:val="6BB2B4C4"/>
    <w:rsid w:val="6BEB6FE1"/>
    <w:rsid w:val="6C6A99FE"/>
    <w:rsid w:val="6C702945"/>
    <w:rsid w:val="6C853821"/>
    <w:rsid w:val="6C8A1F0D"/>
    <w:rsid w:val="6CAF70DF"/>
    <w:rsid w:val="6CDBAB46"/>
    <w:rsid w:val="6D08C52B"/>
    <w:rsid w:val="6D1D3F9D"/>
    <w:rsid w:val="6D31B6A8"/>
    <w:rsid w:val="6E651DCA"/>
    <w:rsid w:val="6E82EB71"/>
    <w:rsid w:val="6E90770C"/>
    <w:rsid w:val="6ED1A6DB"/>
    <w:rsid w:val="6EE56833"/>
    <w:rsid w:val="6F28E252"/>
    <w:rsid w:val="6F68CBE1"/>
    <w:rsid w:val="6F7989CB"/>
    <w:rsid w:val="6F95FB0C"/>
    <w:rsid w:val="70300E69"/>
    <w:rsid w:val="70B66F04"/>
    <w:rsid w:val="70C3F96C"/>
    <w:rsid w:val="70CAB52F"/>
    <w:rsid w:val="7137AED4"/>
    <w:rsid w:val="713AB919"/>
    <w:rsid w:val="719B7AD6"/>
    <w:rsid w:val="71EA1025"/>
    <w:rsid w:val="72E672F5"/>
    <w:rsid w:val="731CA637"/>
    <w:rsid w:val="7360C755"/>
    <w:rsid w:val="736147C0"/>
    <w:rsid w:val="740E6CE6"/>
    <w:rsid w:val="74495A99"/>
    <w:rsid w:val="744E0FEF"/>
    <w:rsid w:val="74B46D53"/>
    <w:rsid w:val="74E31AA5"/>
    <w:rsid w:val="74F15C47"/>
    <w:rsid w:val="7507C5FA"/>
    <w:rsid w:val="75118EFF"/>
    <w:rsid w:val="75AEB7AB"/>
    <w:rsid w:val="75F33FF2"/>
    <w:rsid w:val="775560E1"/>
    <w:rsid w:val="77608076"/>
    <w:rsid w:val="77909315"/>
    <w:rsid w:val="77B4A3A3"/>
    <w:rsid w:val="79011BD2"/>
    <w:rsid w:val="79060F7F"/>
    <w:rsid w:val="79398EFF"/>
    <w:rsid w:val="79D4D848"/>
    <w:rsid w:val="7AA257EC"/>
    <w:rsid w:val="7AD1BD47"/>
    <w:rsid w:val="7AEF3FF3"/>
    <w:rsid w:val="7BB5A209"/>
    <w:rsid w:val="7C505EA4"/>
    <w:rsid w:val="7C80A95C"/>
    <w:rsid w:val="7C813312"/>
    <w:rsid w:val="7CD5447A"/>
    <w:rsid w:val="7CF75BD2"/>
    <w:rsid w:val="7D1284CE"/>
    <w:rsid w:val="7D82B875"/>
    <w:rsid w:val="7D8659C5"/>
    <w:rsid w:val="7DC8E218"/>
    <w:rsid w:val="7DD9B4C7"/>
    <w:rsid w:val="7E4AA348"/>
    <w:rsid w:val="7E4AF32C"/>
    <w:rsid w:val="7E599DCA"/>
    <w:rsid w:val="7E8ED6C2"/>
    <w:rsid w:val="7EA0A471"/>
    <w:rsid w:val="7ED866F2"/>
    <w:rsid w:val="7ED9DEBD"/>
    <w:rsid w:val="7F9A97C5"/>
    <w:rsid w:val="7FBA9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C83567"/>
  <w15:docId w15:val="{14946F75-75A1-42FF-8EC2-29F7E12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72E672F5"/>
    <w:pPr>
      <w:spacing w:after="200" w:line="276" w:lineRule="auto"/>
    </w:pPr>
    <w:rPr>
      <w:noProof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72E672F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72E672F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72E672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72E672F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72E672F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72E672F5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72E672F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72E672F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72E672F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967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lavika">
    <w:name w:val="header"/>
    <w:basedOn w:val="Normlny"/>
    <w:link w:val="HlavikaChar"/>
    <w:uiPriority w:val="99"/>
    <w:rsid w:val="72E672F5"/>
    <w:pPr>
      <w:tabs>
        <w:tab w:val="center" w:pos="4536"/>
        <w:tab w:val="right" w:pos="9072"/>
      </w:tabs>
      <w:spacing w:after="0"/>
    </w:pPr>
  </w:style>
  <w:style w:type="character" w:styleId="HlavikaChar" w:customStyle="1">
    <w:name w:val="Hlavička Char"/>
    <w:link w:val="Hlavika"/>
    <w:uiPriority w:val="99"/>
    <w:rsid w:val="72E672F5"/>
    <w:rPr>
      <w:noProof/>
    </w:rPr>
  </w:style>
  <w:style w:type="paragraph" w:styleId="Pta">
    <w:name w:val="footer"/>
    <w:basedOn w:val="Normlny"/>
    <w:link w:val="PtaChar"/>
    <w:uiPriority w:val="99"/>
    <w:rsid w:val="72E672F5"/>
    <w:pPr>
      <w:tabs>
        <w:tab w:val="center" w:pos="4536"/>
        <w:tab w:val="right" w:pos="9072"/>
      </w:tabs>
      <w:spacing w:after="0"/>
    </w:pPr>
  </w:style>
  <w:style w:type="character" w:styleId="PtaChar" w:customStyle="1">
    <w:name w:val="Päta Char"/>
    <w:link w:val="Pta"/>
    <w:uiPriority w:val="99"/>
    <w:rsid w:val="72E672F5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rsid w:val="72E672F5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72E672F5"/>
    <w:rPr>
      <w:rFonts w:ascii="Times New Roman" w:hAnsi="Times New Roman"/>
      <w:noProof/>
      <w:sz w:val="2"/>
      <w:szCs w:val="2"/>
      <w:lang w:eastAsia="en-US"/>
    </w:rPr>
  </w:style>
  <w:style w:type="character" w:styleId="menu-tdmenu-title" w:customStyle="1">
    <w:name w:val="menu-tdmenu-title"/>
    <w:basedOn w:val="Predvolenpsmoodseku"/>
    <w:rsid w:val="001838AB"/>
  </w:style>
  <w:style w:type="paragraph" w:styleId="Nzov">
    <w:name w:val="Title"/>
    <w:basedOn w:val="Normlny"/>
    <w:next w:val="Normlny"/>
    <w:link w:val="NzovChar"/>
    <w:uiPriority w:val="10"/>
    <w:qFormat/>
    <w:rsid w:val="72E672F5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72E672F5"/>
    <w:rPr>
      <w:rFonts w:eastAsiaTheme="minorEastAsia"/>
      <w:color w:val="5A5A5A"/>
    </w:rPr>
  </w:style>
  <w:style w:type="paragraph" w:styleId="Citcia">
    <w:name w:val="Quote"/>
    <w:basedOn w:val="Normlny"/>
    <w:next w:val="Normlny"/>
    <w:link w:val="CitciaChar"/>
    <w:uiPriority w:val="29"/>
    <w:qFormat/>
    <w:rsid w:val="72E672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72E672F5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72E672F5"/>
    <w:pPr>
      <w:ind w:left="720"/>
      <w:contextualSpacing/>
    </w:pPr>
  </w:style>
  <w:style w:type="character" w:styleId="Nadpis1Char" w:customStyle="1">
    <w:name w:val="Nadpis 1 Char"/>
    <w:basedOn w:val="Predvolenpsmoodseku"/>
    <w:link w:val="Nadpis1"/>
    <w:uiPriority w:val="9"/>
    <w:rsid w:val="72E672F5"/>
    <w:rPr>
      <w:rFonts w:asciiTheme="majorHAnsi" w:hAnsiTheme="majorHAnsi" w:eastAsiaTheme="majorEastAsia" w:cstheme="majorBidi"/>
      <w:noProof/>
      <w:color w:val="365F91" w:themeColor="accent1" w:themeShade="BF"/>
      <w:sz w:val="32"/>
      <w:szCs w:val="32"/>
      <w:lang w:val="sk-SK"/>
    </w:rPr>
  </w:style>
  <w:style w:type="character" w:styleId="Nadpis2Char" w:customStyle="1">
    <w:name w:val="Nadpis 2 Char"/>
    <w:basedOn w:val="Predvolenpsmoodseku"/>
    <w:link w:val="Nadpis2"/>
    <w:uiPriority w:val="9"/>
    <w:rsid w:val="72E672F5"/>
    <w:rPr>
      <w:rFonts w:asciiTheme="majorHAnsi" w:hAnsiTheme="majorHAnsi" w:eastAsiaTheme="majorEastAsia" w:cstheme="majorBidi"/>
      <w:noProof/>
      <w:color w:val="365F91" w:themeColor="accent1" w:themeShade="BF"/>
      <w:sz w:val="26"/>
      <w:szCs w:val="26"/>
      <w:lang w:val="sk-SK"/>
    </w:rPr>
  </w:style>
  <w:style w:type="character" w:styleId="Nadpis3Char" w:customStyle="1">
    <w:name w:val="Nadpis 3 Char"/>
    <w:basedOn w:val="Predvolenpsmoodseku"/>
    <w:link w:val="Nadpis3"/>
    <w:uiPriority w:val="9"/>
    <w:rsid w:val="72E672F5"/>
    <w:rPr>
      <w:rFonts w:asciiTheme="majorHAnsi" w:hAnsiTheme="majorHAnsi" w:eastAsiaTheme="majorEastAsia" w:cstheme="majorBidi"/>
      <w:noProof/>
      <w:color w:val="243F60"/>
      <w:sz w:val="24"/>
      <w:szCs w:val="24"/>
      <w:lang w:val="sk-SK"/>
    </w:rPr>
  </w:style>
  <w:style w:type="character" w:styleId="Nadpis4Char" w:customStyle="1">
    <w:name w:val="Nadpis 4 Char"/>
    <w:basedOn w:val="Predvolenpsmoodseku"/>
    <w:link w:val="Nadpis4"/>
    <w:uiPriority w:val="9"/>
    <w:rsid w:val="72E672F5"/>
    <w:rPr>
      <w:rFonts w:asciiTheme="majorHAnsi" w:hAnsiTheme="majorHAnsi" w:eastAsiaTheme="majorEastAsia" w:cstheme="majorBidi"/>
      <w:i/>
      <w:iCs/>
      <w:noProof/>
      <w:color w:val="365F91" w:themeColor="accent1" w:themeShade="BF"/>
      <w:lang w:val="sk-SK"/>
    </w:rPr>
  </w:style>
  <w:style w:type="character" w:styleId="Nadpis5Char" w:customStyle="1">
    <w:name w:val="Nadpis 5 Char"/>
    <w:basedOn w:val="Predvolenpsmoodseku"/>
    <w:link w:val="Nadpis5"/>
    <w:uiPriority w:val="9"/>
    <w:rsid w:val="72E672F5"/>
    <w:rPr>
      <w:rFonts w:asciiTheme="majorHAnsi" w:hAnsiTheme="majorHAnsi" w:eastAsiaTheme="majorEastAsia" w:cstheme="majorBidi"/>
      <w:noProof/>
      <w:color w:val="365F91" w:themeColor="accent1" w:themeShade="BF"/>
      <w:lang w:val="sk-SK"/>
    </w:rPr>
  </w:style>
  <w:style w:type="character" w:styleId="Nadpis6Char" w:customStyle="1">
    <w:name w:val="Nadpis 6 Char"/>
    <w:basedOn w:val="Predvolenpsmoodseku"/>
    <w:link w:val="Nadpis6"/>
    <w:uiPriority w:val="9"/>
    <w:rsid w:val="72E672F5"/>
    <w:rPr>
      <w:rFonts w:asciiTheme="majorHAnsi" w:hAnsiTheme="majorHAnsi" w:eastAsiaTheme="majorEastAsia" w:cstheme="majorBidi"/>
      <w:noProof/>
      <w:color w:val="243F60"/>
      <w:lang w:val="sk-SK"/>
    </w:rPr>
  </w:style>
  <w:style w:type="character" w:styleId="Nadpis7Char" w:customStyle="1">
    <w:name w:val="Nadpis 7 Char"/>
    <w:basedOn w:val="Predvolenpsmoodseku"/>
    <w:link w:val="Nadpis7"/>
    <w:uiPriority w:val="9"/>
    <w:rsid w:val="72E672F5"/>
    <w:rPr>
      <w:rFonts w:asciiTheme="majorHAnsi" w:hAnsiTheme="majorHAnsi" w:eastAsiaTheme="majorEastAsia" w:cstheme="majorBidi"/>
      <w:i/>
      <w:iCs/>
      <w:noProof/>
      <w:color w:val="243F60"/>
      <w:lang w:val="sk-SK"/>
    </w:rPr>
  </w:style>
  <w:style w:type="character" w:styleId="Nadpis8Char" w:customStyle="1">
    <w:name w:val="Nadpis 8 Char"/>
    <w:basedOn w:val="Predvolenpsmoodseku"/>
    <w:link w:val="Nadpis8"/>
    <w:uiPriority w:val="9"/>
    <w:rsid w:val="72E672F5"/>
    <w:rPr>
      <w:rFonts w:asciiTheme="majorHAnsi" w:hAnsiTheme="majorHAnsi" w:eastAsiaTheme="majorEastAsia" w:cstheme="majorBidi"/>
      <w:noProof/>
      <w:color w:val="272727"/>
      <w:sz w:val="21"/>
      <w:szCs w:val="21"/>
      <w:lang w:val="sk-SK"/>
    </w:rPr>
  </w:style>
  <w:style w:type="character" w:styleId="Nadpis9Char" w:customStyle="1">
    <w:name w:val="Nadpis 9 Char"/>
    <w:basedOn w:val="Predvolenpsmoodseku"/>
    <w:link w:val="Nadpis9"/>
    <w:uiPriority w:val="9"/>
    <w:rsid w:val="72E672F5"/>
    <w:rPr>
      <w:rFonts w:asciiTheme="majorHAnsi" w:hAnsiTheme="majorHAnsi" w:eastAsiaTheme="majorEastAsia" w:cstheme="majorBidi"/>
      <w:i/>
      <w:iCs/>
      <w:noProof/>
      <w:color w:val="272727"/>
      <w:sz w:val="21"/>
      <w:szCs w:val="21"/>
      <w:lang w:val="sk-SK"/>
    </w:rPr>
  </w:style>
  <w:style w:type="character" w:styleId="NzovChar" w:customStyle="1">
    <w:name w:val="Názov Char"/>
    <w:basedOn w:val="Predvolenpsmoodseku"/>
    <w:link w:val="Nzov"/>
    <w:uiPriority w:val="10"/>
    <w:rsid w:val="72E672F5"/>
    <w:rPr>
      <w:rFonts w:asciiTheme="majorHAnsi" w:hAnsiTheme="majorHAnsi" w:eastAsiaTheme="majorEastAsia" w:cstheme="majorBidi"/>
      <w:noProof/>
      <w:sz w:val="56"/>
      <w:szCs w:val="56"/>
      <w:lang w:val="sk-SK"/>
    </w:rPr>
  </w:style>
  <w:style w:type="character" w:styleId="PodtitulChar" w:customStyle="1">
    <w:name w:val="Podtitul Char"/>
    <w:basedOn w:val="Predvolenpsmoodseku"/>
    <w:link w:val="Podtitul"/>
    <w:uiPriority w:val="11"/>
    <w:rsid w:val="72E672F5"/>
    <w:rPr>
      <w:rFonts w:ascii="Calibri" w:hAnsi="Calibri" w:cs="Times New Roman" w:eastAsiaTheme="minorEastAsia"/>
      <w:noProof/>
      <w:color w:val="5A5A5A"/>
      <w:lang w:val="sk-SK"/>
    </w:rPr>
  </w:style>
  <w:style w:type="character" w:styleId="CitciaChar" w:customStyle="1">
    <w:name w:val="Citácia Char"/>
    <w:basedOn w:val="Predvolenpsmoodseku"/>
    <w:link w:val="Citcia"/>
    <w:uiPriority w:val="29"/>
    <w:rsid w:val="72E672F5"/>
    <w:rPr>
      <w:i/>
      <w:iCs/>
      <w:noProof/>
      <w:color w:val="404040" w:themeColor="text1" w:themeTint="BF"/>
      <w:lang w:val="sk-SK"/>
    </w:rPr>
  </w:style>
  <w:style w:type="character" w:styleId="ZvraznencitciaChar" w:customStyle="1">
    <w:name w:val="Zvýraznená citácia Char"/>
    <w:basedOn w:val="Predvolenpsmoodseku"/>
    <w:link w:val="Zvraznencitcia"/>
    <w:uiPriority w:val="30"/>
    <w:rsid w:val="72E672F5"/>
    <w:rPr>
      <w:i/>
      <w:iCs/>
      <w:noProof/>
      <w:color w:val="4F81BD" w:themeColor="accent1"/>
      <w:lang w:val="sk-SK"/>
    </w:rPr>
  </w:style>
  <w:style w:type="paragraph" w:styleId="Obsah1">
    <w:name w:val="toc 1"/>
    <w:basedOn w:val="Normlny"/>
    <w:next w:val="Normlny"/>
    <w:uiPriority w:val="39"/>
    <w:unhideWhenUsed/>
    <w:rsid w:val="72E672F5"/>
    <w:pPr>
      <w:spacing w:after="100"/>
    </w:pPr>
  </w:style>
  <w:style w:type="paragraph" w:styleId="Obsah2">
    <w:name w:val="toc 2"/>
    <w:basedOn w:val="Normlny"/>
    <w:next w:val="Normlny"/>
    <w:uiPriority w:val="39"/>
    <w:unhideWhenUsed/>
    <w:rsid w:val="72E672F5"/>
    <w:pPr>
      <w:spacing w:after="100"/>
      <w:ind w:left="220"/>
    </w:pPr>
  </w:style>
  <w:style w:type="paragraph" w:styleId="Obsah3">
    <w:name w:val="toc 3"/>
    <w:basedOn w:val="Normlny"/>
    <w:next w:val="Normlny"/>
    <w:uiPriority w:val="39"/>
    <w:unhideWhenUsed/>
    <w:rsid w:val="72E672F5"/>
    <w:pPr>
      <w:spacing w:after="100"/>
      <w:ind w:left="440"/>
    </w:pPr>
  </w:style>
  <w:style w:type="paragraph" w:styleId="Obsah4">
    <w:name w:val="toc 4"/>
    <w:basedOn w:val="Normlny"/>
    <w:next w:val="Normlny"/>
    <w:uiPriority w:val="39"/>
    <w:unhideWhenUsed/>
    <w:rsid w:val="72E672F5"/>
    <w:pPr>
      <w:spacing w:after="100"/>
      <w:ind w:left="660"/>
    </w:pPr>
  </w:style>
  <w:style w:type="paragraph" w:styleId="Obsah5">
    <w:name w:val="toc 5"/>
    <w:basedOn w:val="Normlny"/>
    <w:next w:val="Normlny"/>
    <w:uiPriority w:val="39"/>
    <w:unhideWhenUsed/>
    <w:rsid w:val="72E672F5"/>
    <w:pPr>
      <w:spacing w:after="100"/>
      <w:ind w:left="880"/>
    </w:pPr>
  </w:style>
  <w:style w:type="paragraph" w:styleId="Obsah6">
    <w:name w:val="toc 6"/>
    <w:basedOn w:val="Normlny"/>
    <w:next w:val="Normlny"/>
    <w:uiPriority w:val="39"/>
    <w:unhideWhenUsed/>
    <w:rsid w:val="72E672F5"/>
    <w:pPr>
      <w:spacing w:after="100"/>
      <w:ind w:left="1100"/>
    </w:pPr>
  </w:style>
  <w:style w:type="paragraph" w:styleId="Obsah7">
    <w:name w:val="toc 7"/>
    <w:basedOn w:val="Normlny"/>
    <w:next w:val="Normlny"/>
    <w:uiPriority w:val="39"/>
    <w:unhideWhenUsed/>
    <w:rsid w:val="72E672F5"/>
    <w:pPr>
      <w:spacing w:after="100"/>
      <w:ind w:left="1320"/>
    </w:pPr>
  </w:style>
  <w:style w:type="paragraph" w:styleId="Obsah8">
    <w:name w:val="toc 8"/>
    <w:basedOn w:val="Normlny"/>
    <w:next w:val="Normlny"/>
    <w:uiPriority w:val="39"/>
    <w:unhideWhenUsed/>
    <w:rsid w:val="72E672F5"/>
    <w:pPr>
      <w:spacing w:after="100"/>
      <w:ind w:left="1540"/>
    </w:pPr>
  </w:style>
  <w:style w:type="paragraph" w:styleId="Obsah9">
    <w:name w:val="toc 9"/>
    <w:basedOn w:val="Normlny"/>
    <w:next w:val="Normlny"/>
    <w:uiPriority w:val="39"/>
    <w:unhideWhenUsed/>
    <w:rsid w:val="72E672F5"/>
    <w:pPr>
      <w:spacing w:after="100"/>
      <w:ind w:left="1760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72E672F5"/>
    <w:pPr>
      <w:spacing w:after="0"/>
    </w:pPr>
    <w:rPr>
      <w:sz w:val="20"/>
      <w:szCs w:val="20"/>
    </w:rPr>
  </w:style>
  <w:style w:type="character" w:styleId="TextvysvetlivkyChar" w:customStyle="1">
    <w:name w:val="Text vysvetlivky Char"/>
    <w:basedOn w:val="Predvolenpsmoodseku"/>
    <w:link w:val="Textvysvetlivky"/>
    <w:uiPriority w:val="99"/>
    <w:semiHidden/>
    <w:rsid w:val="72E672F5"/>
    <w:rPr>
      <w:noProof/>
      <w:sz w:val="20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72E672F5"/>
    <w:pPr>
      <w:spacing w:after="0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72E672F5"/>
    <w:rPr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Škôlka Hrášok</dc:creator>
  <lastModifiedBy>Škôlka Hrášok</lastModifiedBy>
  <revision>300</revision>
  <lastPrinted>2024-04-16T14:57:00.0000000Z</lastPrinted>
  <dcterms:created xsi:type="dcterms:W3CDTF">2024-03-17T17:51:00.0000000Z</dcterms:created>
  <dcterms:modified xsi:type="dcterms:W3CDTF">2024-04-21T17:10:42.0602496Z</dcterms:modified>
</coreProperties>
</file>